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79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36245" cy="436245"/>
                <wp:effectExtent l="0" t="0" r="0" b="1142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6245" cy="436245"/>
                          <a:chExt cx="436245" cy="4362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541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436245">
                                <a:moveTo>
                                  <a:pt x="15036" y="120269"/>
                                </a:moveTo>
                                <a:lnTo>
                                  <a:pt x="0" y="120269"/>
                                </a:lnTo>
                                <a:lnTo>
                                  <a:pt x="0" y="150342"/>
                                </a:lnTo>
                                <a:lnTo>
                                  <a:pt x="15036" y="150342"/>
                                </a:lnTo>
                                <a:lnTo>
                                  <a:pt x="15036" y="120269"/>
                                </a:lnTo>
                                <a:close/>
                              </a:path>
                              <a:path w="105410" h="436245">
                                <a:moveTo>
                                  <a:pt x="75171" y="360819"/>
                                </a:moveTo>
                                <a:lnTo>
                                  <a:pt x="60134" y="360819"/>
                                </a:lnTo>
                                <a:lnTo>
                                  <a:pt x="45110" y="360819"/>
                                </a:lnTo>
                                <a:lnTo>
                                  <a:pt x="30073" y="360819"/>
                                </a:lnTo>
                                <a:lnTo>
                                  <a:pt x="30073" y="405917"/>
                                </a:lnTo>
                                <a:lnTo>
                                  <a:pt x="45097" y="405917"/>
                                </a:lnTo>
                                <a:lnTo>
                                  <a:pt x="60134" y="405917"/>
                                </a:lnTo>
                                <a:lnTo>
                                  <a:pt x="75171" y="405917"/>
                                </a:lnTo>
                                <a:lnTo>
                                  <a:pt x="75171" y="360819"/>
                                </a:lnTo>
                                <a:close/>
                              </a:path>
                              <a:path w="105410" h="436245">
                                <a:moveTo>
                                  <a:pt x="75171" y="30060"/>
                                </a:moveTo>
                                <a:lnTo>
                                  <a:pt x="60134" y="30060"/>
                                </a:lnTo>
                                <a:lnTo>
                                  <a:pt x="45110" y="30060"/>
                                </a:lnTo>
                                <a:lnTo>
                                  <a:pt x="30073" y="30060"/>
                                </a:lnTo>
                                <a:lnTo>
                                  <a:pt x="30073" y="60134"/>
                                </a:lnTo>
                                <a:lnTo>
                                  <a:pt x="30073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75171" y="75171"/>
                                </a:lnTo>
                                <a:lnTo>
                                  <a:pt x="75171" y="60147"/>
                                </a:lnTo>
                                <a:lnTo>
                                  <a:pt x="75171" y="30060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330746"/>
                                </a:moveTo>
                                <a:lnTo>
                                  <a:pt x="90208" y="330746"/>
                                </a:lnTo>
                                <a:lnTo>
                                  <a:pt x="0" y="330746"/>
                                </a:lnTo>
                                <a:lnTo>
                                  <a:pt x="0" y="435991"/>
                                </a:lnTo>
                                <a:lnTo>
                                  <a:pt x="90208" y="435991"/>
                                </a:lnTo>
                                <a:lnTo>
                                  <a:pt x="90208" y="420954"/>
                                </a:lnTo>
                                <a:lnTo>
                                  <a:pt x="15036" y="420954"/>
                                </a:lnTo>
                                <a:lnTo>
                                  <a:pt x="15036" y="345782"/>
                                </a:lnTo>
                                <a:lnTo>
                                  <a:pt x="90208" y="345782"/>
                                </a:lnTo>
                                <a:lnTo>
                                  <a:pt x="90208" y="330746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300685"/>
                                </a:moveTo>
                                <a:lnTo>
                                  <a:pt x="75171" y="300685"/>
                                </a:lnTo>
                                <a:lnTo>
                                  <a:pt x="75171" y="315722"/>
                                </a:lnTo>
                                <a:lnTo>
                                  <a:pt x="90208" y="315722"/>
                                </a:lnTo>
                                <a:lnTo>
                                  <a:pt x="90208" y="300685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135305"/>
                                </a:moveTo>
                                <a:lnTo>
                                  <a:pt x="90208" y="135305"/>
                                </a:lnTo>
                                <a:lnTo>
                                  <a:pt x="30073" y="135305"/>
                                </a:lnTo>
                                <a:lnTo>
                                  <a:pt x="30073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80403"/>
                                </a:lnTo>
                                <a:lnTo>
                                  <a:pt x="30073" y="180403"/>
                                </a:lnTo>
                                <a:lnTo>
                                  <a:pt x="30073" y="165366"/>
                                </a:lnTo>
                                <a:lnTo>
                                  <a:pt x="15036" y="165366"/>
                                </a:lnTo>
                                <a:lnTo>
                                  <a:pt x="0" y="165366"/>
                                </a:lnTo>
                                <a:lnTo>
                                  <a:pt x="0" y="180403"/>
                                </a:lnTo>
                                <a:lnTo>
                                  <a:pt x="15036" y="180403"/>
                                </a:lnTo>
                                <a:lnTo>
                                  <a:pt x="15036" y="195453"/>
                                </a:lnTo>
                                <a:lnTo>
                                  <a:pt x="30073" y="195453"/>
                                </a:lnTo>
                                <a:lnTo>
                                  <a:pt x="30073" y="210477"/>
                                </a:lnTo>
                                <a:lnTo>
                                  <a:pt x="45097" y="210477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55600"/>
                                </a:lnTo>
                                <a:lnTo>
                                  <a:pt x="45097" y="270611"/>
                                </a:lnTo>
                                <a:lnTo>
                                  <a:pt x="30073" y="270611"/>
                                </a:lnTo>
                                <a:lnTo>
                                  <a:pt x="15036" y="270611"/>
                                </a:lnTo>
                                <a:lnTo>
                                  <a:pt x="15036" y="255600"/>
                                </a:lnTo>
                                <a:lnTo>
                                  <a:pt x="30073" y="255600"/>
                                </a:lnTo>
                                <a:lnTo>
                                  <a:pt x="45097" y="255600"/>
                                </a:lnTo>
                                <a:lnTo>
                                  <a:pt x="45097" y="225513"/>
                                </a:lnTo>
                                <a:lnTo>
                                  <a:pt x="30073" y="225513"/>
                                </a:lnTo>
                                <a:lnTo>
                                  <a:pt x="15036" y="225513"/>
                                </a:lnTo>
                                <a:lnTo>
                                  <a:pt x="0" y="225513"/>
                                </a:lnTo>
                                <a:lnTo>
                                  <a:pt x="0" y="240550"/>
                                </a:lnTo>
                                <a:lnTo>
                                  <a:pt x="15036" y="240550"/>
                                </a:lnTo>
                                <a:lnTo>
                                  <a:pt x="15036" y="255574"/>
                                </a:lnTo>
                                <a:lnTo>
                                  <a:pt x="0" y="255574"/>
                                </a:lnTo>
                                <a:lnTo>
                                  <a:pt x="0" y="315709"/>
                                </a:lnTo>
                                <a:lnTo>
                                  <a:pt x="15036" y="315709"/>
                                </a:lnTo>
                                <a:lnTo>
                                  <a:pt x="15036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300685"/>
                                </a:lnTo>
                                <a:lnTo>
                                  <a:pt x="45110" y="300685"/>
                                </a:lnTo>
                                <a:lnTo>
                                  <a:pt x="60134" y="300672"/>
                                </a:lnTo>
                                <a:lnTo>
                                  <a:pt x="60134" y="255574"/>
                                </a:lnTo>
                                <a:lnTo>
                                  <a:pt x="75171" y="255574"/>
                                </a:lnTo>
                                <a:lnTo>
                                  <a:pt x="75171" y="240538"/>
                                </a:lnTo>
                                <a:lnTo>
                                  <a:pt x="60134" y="240538"/>
                                </a:lnTo>
                                <a:lnTo>
                                  <a:pt x="45110" y="240538"/>
                                </a:lnTo>
                                <a:lnTo>
                                  <a:pt x="45110" y="225513"/>
                                </a:lnTo>
                                <a:lnTo>
                                  <a:pt x="60134" y="225513"/>
                                </a:lnTo>
                                <a:lnTo>
                                  <a:pt x="75171" y="225513"/>
                                </a:lnTo>
                                <a:lnTo>
                                  <a:pt x="75171" y="195440"/>
                                </a:lnTo>
                                <a:lnTo>
                                  <a:pt x="60134" y="195440"/>
                                </a:lnTo>
                                <a:lnTo>
                                  <a:pt x="60134" y="210477"/>
                                </a:lnTo>
                                <a:lnTo>
                                  <a:pt x="45110" y="210477"/>
                                </a:lnTo>
                                <a:lnTo>
                                  <a:pt x="45110" y="180403"/>
                                </a:lnTo>
                                <a:lnTo>
                                  <a:pt x="60134" y="180403"/>
                                </a:lnTo>
                                <a:lnTo>
                                  <a:pt x="75171" y="180403"/>
                                </a:lnTo>
                                <a:lnTo>
                                  <a:pt x="90208" y="180403"/>
                                </a:lnTo>
                                <a:lnTo>
                                  <a:pt x="90208" y="165366"/>
                                </a:lnTo>
                                <a:lnTo>
                                  <a:pt x="75171" y="165366"/>
                                </a:lnTo>
                                <a:lnTo>
                                  <a:pt x="60134" y="165366"/>
                                </a:lnTo>
                                <a:lnTo>
                                  <a:pt x="60134" y="150342"/>
                                </a:lnTo>
                                <a:lnTo>
                                  <a:pt x="75171" y="150342"/>
                                </a:lnTo>
                                <a:lnTo>
                                  <a:pt x="90208" y="150342"/>
                                </a:lnTo>
                                <a:lnTo>
                                  <a:pt x="90208" y="135305"/>
                                </a:lnTo>
                                <a:close/>
                              </a:path>
                              <a:path w="105410" h="436245">
                                <a:moveTo>
                                  <a:pt x="105244" y="0"/>
                                </a:moveTo>
                                <a:lnTo>
                                  <a:pt x="105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60"/>
                                </a:lnTo>
                                <a:lnTo>
                                  <a:pt x="0" y="60134"/>
                                </a:lnTo>
                                <a:lnTo>
                                  <a:pt x="0" y="105232"/>
                                </a:lnTo>
                                <a:lnTo>
                                  <a:pt x="15036" y="105232"/>
                                </a:lnTo>
                                <a:lnTo>
                                  <a:pt x="90208" y="105232"/>
                                </a:lnTo>
                                <a:lnTo>
                                  <a:pt x="90208" y="90195"/>
                                </a:lnTo>
                                <a:lnTo>
                                  <a:pt x="15036" y="90195"/>
                                </a:lnTo>
                                <a:lnTo>
                                  <a:pt x="15036" y="60147"/>
                                </a:lnTo>
                                <a:lnTo>
                                  <a:pt x="15036" y="30073"/>
                                </a:lnTo>
                                <a:lnTo>
                                  <a:pt x="15036" y="15036"/>
                                </a:lnTo>
                                <a:lnTo>
                                  <a:pt x="30073" y="15036"/>
                                </a:lnTo>
                                <a:lnTo>
                                  <a:pt x="90208" y="15036"/>
                                </a:lnTo>
                                <a:lnTo>
                                  <a:pt x="90208" y="30073"/>
                                </a:lnTo>
                                <a:lnTo>
                                  <a:pt x="105244" y="30073"/>
                                </a:lnTo>
                                <a:lnTo>
                                  <a:pt x="105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7726" y="30060"/>
                            <a:ext cx="127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6400">
                                <a:moveTo>
                                  <a:pt x="0" y="0"/>
                                </a:moveTo>
                                <a:lnTo>
                                  <a:pt x="0" y="405930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5245" y="0"/>
                            <a:ext cx="24066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665" h="436245">
                                <a:moveTo>
                                  <a:pt x="15036" y="285648"/>
                                </a:moveTo>
                                <a:lnTo>
                                  <a:pt x="0" y="285648"/>
                                </a:lnTo>
                                <a:lnTo>
                                  <a:pt x="0" y="300685"/>
                                </a:lnTo>
                                <a:lnTo>
                                  <a:pt x="15036" y="300685"/>
                                </a:lnTo>
                                <a:lnTo>
                                  <a:pt x="15036" y="285648"/>
                                </a:lnTo>
                                <a:close/>
                              </a:path>
                              <a:path w="240665" h="436245">
                                <a:moveTo>
                                  <a:pt x="15036" y="165366"/>
                                </a:moveTo>
                                <a:lnTo>
                                  <a:pt x="0" y="165366"/>
                                </a:lnTo>
                                <a:lnTo>
                                  <a:pt x="0" y="180403"/>
                                </a:lnTo>
                                <a:lnTo>
                                  <a:pt x="15036" y="180403"/>
                                </a:lnTo>
                                <a:lnTo>
                                  <a:pt x="15036" y="165366"/>
                                </a:lnTo>
                                <a:close/>
                              </a:path>
                              <a:path w="240665" h="436245">
                                <a:moveTo>
                                  <a:pt x="45097" y="420954"/>
                                </a:moveTo>
                                <a:lnTo>
                                  <a:pt x="30060" y="420954"/>
                                </a:lnTo>
                                <a:lnTo>
                                  <a:pt x="15024" y="420954"/>
                                </a:lnTo>
                                <a:lnTo>
                                  <a:pt x="15024" y="435991"/>
                                </a:lnTo>
                                <a:lnTo>
                                  <a:pt x="30060" y="435991"/>
                                </a:lnTo>
                                <a:lnTo>
                                  <a:pt x="45097" y="435991"/>
                                </a:lnTo>
                                <a:lnTo>
                                  <a:pt x="45097" y="420954"/>
                                </a:lnTo>
                                <a:close/>
                              </a:path>
                              <a:path w="240665" h="436245">
                                <a:moveTo>
                                  <a:pt x="45097" y="0"/>
                                </a:moveTo>
                                <a:lnTo>
                                  <a:pt x="30060" y="0"/>
                                </a:lnTo>
                                <a:lnTo>
                                  <a:pt x="30060" y="15024"/>
                                </a:lnTo>
                                <a:lnTo>
                                  <a:pt x="15024" y="15024"/>
                                </a:lnTo>
                                <a:lnTo>
                                  <a:pt x="15024" y="30060"/>
                                </a:lnTo>
                                <a:lnTo>
                                  <a:pt x="15024" y="60147"/>
                                </a:lnTo>
                                <a:lnTo>
                                  <a:pt x="30060" y="60147"/>
                                </a:lnTo>
                                <a:lnTo>
                                  <a:pt x="30060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45097" y="60134"/>
                                </a:lnTo>
                                <a:lnTo>
                                  <a:pt x="30060" y="60134"/>
                                </a:lnTo>
                                <a:lnTo>
                                  <a:pt x="30060" y="45097"/>
                                </a:lnTo>
                                <a:lnTo>
                                  <a:pt x="45097" y="45097"/>
                                </a:lnTo>
                                <a:lnTo>
                                  <a:pt x="45097" y="30073"/>
                                </a:lnTo>
                                <a:lnTo>
                                  <a:pt x="45097" y="0"/>
                                </a:lnTo>
                                <a:close/>
                              </a:path>
                              <a:path w="240665" h="436245">
                                <a:moveTo>
                                  <a:pt x="60134" y="45097"/>
                                </a:moveTo>
                                <a:lnTo>
                                  <a:pt x="45097" y="45097"/>
                                </a:lnTo>
                                <a:lnTo>
                                  <a:pt x="45097" y="60134"/>
                                </a:lnTo>
                                <a:lnTo>
                                  <a:pt x="60134" y="60134"/>
                                </a:lnTo>
                                <a:lnTo>
                                  <a:pt x="60134" y="45097"/>
                                </a:lnTo>
                                <a:close/>
                              </a:path>
                              <a:path w="240665" h="436245">
                                <a:moveTo>
                                  <a:pt x="75171" y="420954"/>
                                </a:moveTo>
                                <a:lnTo>
                                  <a:pt x="60134" y="420954"/>
                                </a:lnTo>
                                <a:lnTo>
                                  <a:pt x="60134" y="435991"/>
                                </a:lnTo>
                                <a:lnTo>
                                  <a:pt x="75171" y="435991"/>
                                </a:lnTo>
                                <a:lnTo>
                                  <a:pt x="75171" y="420954"/>
                                </a:lnTo>
                                <a:close/>
                              </a:path>
                              <a:path w="240665" h="436245">
                                <a:moveTo>
                                  <a:pt x="75171" y="195440"/>
                                </a:moveTo>
                                <a:lnTo>
                                  <a:pt x="60134" y="195440"/>
                                </a:lnTo>
                                <a:lnTo>
                                  <a:pt x="45097" y="195440"/>
                                </a:lnTo>
                                <a:lnTo>
                                  <a:pt x="30060" y="195440"/>
                                </a:lnTo>
                                <a:lnTo>
                                  <a:pt x="15024" y="195440"/>
                                </a:lnTo>
                                <a:lnTo>
                                  <a:pt x="15024" y="210477"/>
                                </a:lnTo>
                                <a:lnTo>
                                  <a:pt x="0" y="210477"/>
                                </a:lnTo>
                                <a:lnTo>
                                  <a:pt x="0" y="225513"/>
                                </a:lnTo>
                                <a:lnTo>
                                  <a:pt x="15024" y="225513"/>
                                </a:lnTo>
                                <a:lnTo>
                                  <a:pt x="15024" y="240538"/>
                                </a:lnTo>
                                <a:lnTo>
                                  <a:pt x="30060" y="240538"/>
                                </a:lnTo>
                                <a:lnTo>
                                  <a:pt x="30060" y="225513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10477"/>
                                </a:lnTo>
                                <a:lnTo>
                                  <a:pt x="60134" y="210477"/>
                                </a:lnTo>
                                <a:lnTo>
                                  <a:pt x="75171" y="210477"/>
                                </a:lnTo>
                                <a:lnTo>
                                  <a:pt x="75171" y="195440"/>
                                </a:lnTo>
                                <a:close/>
                              </a:path>
                              <a:path w="240665" h="436245">
                                <a:moveTo>
                                  <a:pt x="90195" y="300685"/>
                                </a:moveTo>
                                <a:lnTo>
                                  <a:pt x="75171" y="300685"/>
                                </a:lnTo>
                                <a:lnTo>
                                  <a:pt x="75171" y="285648"/>
                                </a:lnTo>
                                <a:lnTo>
                                  <a:pt x="60134" y="285648"/>
                                </a:lnTo>
                                <a:lnTo>
                                  <a:pt x="60134" y="300685"/>
                                </a:lnTo>
                                <a:lnTo>
                                  <a:pt x="75158" y="300685"/>
                                </a:lnTo>
                                <a:lnTo>
                                  <a:pt x="75158" y="315709"/>
                                </a:lnTo>
                                <a:lnTo>
                                  <a:pt x="75158" y="345782"/>
                                </a:lnTo>
                                <a:lnTo>
                                  <a:pt x="75158" y="360819"/>
                                </a:lnTo>
                                <a:lnTo>
                                  <a:pt x="60134" y="360819"/>
                                </a:lnTo>
                                <a:lnTo>
                                  <a:pt x="60134" y="345782"/>
                                </a:lnTo>
                                <a:lnTo>
                                  <a:pt x="75158" y="345782"/>
                                </a:lnTo>
                                <a:lnTo>
                                  <a:pt x="75158" y="315709"/>
                                </a:lnTo>
                                <a:lnTo>
                                  <a:pt x="60134" y="315709"/>
                                </a:lnTo>
                                <a:lnTo>
                                  <a:pt x="60134" y="330746"/>
                                </a:lnTo>
                                <a:lnTo>
                                  <a:pt x="45097" y="330746"/>
                                </a:lnTo>
                                <a:lnTo>
                                  <a:pt x="45097" y="315709"/>
                                </a:lnTo>
                                <a:lnTo>
                                  <a:pt x="30060" y="315709"/>
                                </a:lnTo>
                                <a:lnTo>
                                  <a:pt x="15024" y="315709"/>
                                </a:lnTo>
                                <a:lnTo>
                                  <a:pt x="15024" y="330746"/>
                                </a:lnTo>
                                <a:lnTo>
                                  <a:pt x="30060" y="330746"/>
                                </a:lnTo>
                                <a:lnTo>
                                  <a:pt x="30060" y="390880"/>
                                </a:lnTo>
                                <a:lnTo>
                                  <a:pt x="45097" y="390880"/>
                                </a:lnTo>
                                <a:lnTo>
                                  <a:pt x="45097" y="405917"/>
                                </a:lnTo>
                                <a:lnTo>
                                  <a:pt x="60134" y="405917"/>
                                </a:lnTo>
                                <a:lnTo>
                                  <a:pt x="60134" y="375856"/>
                                </a:lnTo>
                                <a:lnTo>
                                  <a:pt x="75171" y="375856"/>
                                </a:lnTo>
                                <a:lnTo>
                                  <a:pt x="75171" y="360819"/>
                                </a:lnTo>
                                <a:lnTo>
                                  <a:pt x="90195" y="360819"/>
                                </a:lnTo>
                                <a:lnTo>
                                  <a:pt x="90195" y="345782"/>
                                </a:lnTo>
                                <a:lnTo>
                                  <a:pt x="75171" y="345782"/>
                                </a:lnTo>
                                <a:lnTo>
                                  <a:pt x="75171" y="315722"/>
                                </a:lnTo>
                                <a:lnTo>
                                  <a:pt x="90195" y="315722"/>
                                </a:lnTo>
                                <a:lnTo>
                                  <a:pt x="90195" y="300685"/>
                                </a:lnTo>
                                <a:close/>
                              </a:path>
                              <a:path w="240665" h="436245">
                                <a:moveTo>
                                  <a:pt x="90195" y="225513"/>
                                </a:moveTo>
                                <a:lnTo>
                                  <a:pt x="75158" y="225513"/>
                                </a:lnTo>
                                <a:lnTo>
                                  <a:pt x="75158" y="240538"/>
                                </a:lnTo>
                                <a:lnTo>
                                  <a:pt x="60134" y="240538"/>
                                </a:lnTo>
                                <a:lnTo>
                                  <a:pt x="60134" y="225513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40538"/>
                                </a:lnTo>
                                <a:lnTo>
                                  <a:pt x="30060" y="240538"/>
                                </a:lnTo>
                                <a:lnTo>
                                  <a:pt x="30060" y="255574"/>
                                </a:lnTo>
                                <a:lnTo>
                                  <a:pt x="15024" y="255574"/>
                                </a:lnTo>
                                <a:lnTo>
                                  <a:pt x="15024" y="270611"/>
                                </a:lnTo>
                                <a:lnTo>
                                  <a:pt x="30060" y="270611"/>
                                </a:lnTo>
                                <a:lnTo>
                                  <a:pt x="45097" y="270611"/>
                                </a:lnTo>
                                <a:lnTo>
                                  <a:pt x="60134" y="270611"/>
                                </a:lnTo>
                                <a:lnTo>
                                  <a:pt x="60134" y="255574"/>
                                </a:lnTo>
                                <a:lnTo>
                                  <a:pt x="45097" y="255574"/>
                                </a:lnTo>
                                <a:lnTo>
                                  <a:pt x="45097" y="240550"/>
                                </a:lnTo>
                                <a:lnTo>
                                  <a:pt x="60134" y="240550"/>
                                </a:lnTo>
                                <a:lnTo>
                                  <a:pt x="60134" y="255574"/>
                                </a:lnTo>
                                <a:lnTo>
                                  <a:pt x="75171" y="255574"/>
                                </a:lnTo>
                                <a:lnTo>
                                  <a:pt x="75171" y="240550"/>
                                </a:lnTo>
                                <a:lnTo>
                                  <a:pt x="90195" y="240550"/>
                                </a:lnTo>
                                <a:lnTo>
                                  <a:pt x="90195" y="225513"/>
                                </a:lnTo>
                                <a:close/>
                              </a:path>
                              <a:path w="240665" h="436245">
                                <a:moveTo>
                                  <a:pt x="105232" y="285648"/>
                                </a:moveTo>
                                <a:lnTo>
                                  <a:pt x="90195" y="285648"/>
                                </a:lnTo>
                                <a:lnTo>
                                  <a:pt x="90195" y="300685"/>
                                </a:lnTo>
                                <a:lnTo>
                                  <a:pt x="105232" y="300685"/>
                                </a:lnTo>
                                <a:lnTo>
                                  <a:pt x="105232" y="285648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345782"/>
                                </a:moveTo>
                                <a:lnTo>
                                  <a:pt x="165354" y="345782"/>
                                </a:lnTo>
                                <a:lnTo>
                                  <a:pt x="165354" y="360819"/>
                                </a:lnTo>
                                <a:lnTo>
                                  <a:pt x="180390" y="360819"/>
                                </a:lnTo>
                                <a:lnTo>
                                  <a:pt x="180390" y="345782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255574"/>
                                </a:moveTo>
                                <a:lnTo>
                                  <a:pt x="165354" y="255574"/>
                                </a:lnTo>
                                <a:lnTo>
                                  <a:pt x="165354" y="270611"/>
                                </a:lnTo>
                                <a:lnTo>
                                  <a:pt x="180390" y="270611"/>
                                </a:lnTo>
                                <a:lnTo>
                                  <a:pt x="180390" y="255574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165366"/>
                                </a:moveTo>
                                <a:lnTo>
                                  <a:pt x="165354" y="165366"/>
                                </a:lnTo>
                                <a:lnTo>
                                  <a:pt x="165354" y="150342"/>
                                </a:lnTo>
                                <a:lnTo>
                                  <a:pt x="150329" y="150342"/>
                                </a:lnTo>
                                <a:lnTo>
                                  <a:pt x="150329" y="165366"/>
                                </a:lnTo>
                                <a:lnTo>
                                  <a:pt x="135305" y="165366"/>
                                </a:lnTo>
                                <a:lnTo>
                                  <a:pt x="135305" y="180403"/>
                                </a:lnTo>
                                <a:lnTo>
                                  <a:pt x="120269" y="180403"/>
                                </a:lnTo>
                                <a:lnTo>
                                  <a:pt x="120269" y="225501"/>
                                </a:lnTo>
                                <a:lnTo>
                                  <a:pt x="135305" y="225501"/>
                                </a:lnTo>
                                <a:lnTo>
                                  <a:pt x="150329" y="225501"/>
                                </a:lnTo>
                                <a:lnTo>
                                  <a:pt x="165354" y="225513"/>
                                </a:lnTo>
                                <a:lnTo>
                                  <a:pt x="165354" y="240538"/>
                                </a:lnTo>
                                <a:lnTo>
                                  <a:pt x="150329" y="240538"/>
                                </a:lnTo>
                                <a:lnTo>
                                  <a:pt x="150329" y="255574"/>
                                </a:lnTo>
                                <a:lnTo>
                                  <a:pt x="135305" y="255574"/>
                                </a:lnTo>
                                <a:lnTo>
                                  <a:pt x="135305" y="240538"/>
                                </a:lnTo>
                                <a:lnTo>
                                  <a:pt x="120269" y="240538"/>
                                </a:lnTo>
                                <a:lnTo>
                                  <a:pt x="120269" y="255574"/>
                                </a:lnTo>
                                <a:lnTo>
                                  <a:pt x="105232" y="255574"/>
                                </a:lnTo>
                                <a:lnTo>
                                  <a:pt x="90195" y="255574"/>
                                </a:lnTo>
                                <a:lnTo>
                                  <a:pt x="90195" y="270611"/>
                                </a:lnTo>
                                <a:lnTo>
                                  <a:pt x="105232" y="270611"/>
                                </a:lnTo>
                                <a:lnTo>
                                  <a:pt x="120269" y="270611"/>
                                </a:lnTo>
                                <a:lnTo>
                                  <a:pt x="120269" y="300685"/>
                                </a:lnTo>
                                <a:lnTo>
                                  <a:pt x="105232" y="300685"/>
                                </a:lnTo>
                                <a:lnTo>
                                  <a:pt x="105232" y="330758"/>
                                </a:lnTo>
                                <a:lnTo>
                                  <a:pt x="120269" y="330758"/>
                                </a:lnTo>
                                <a:lnTo>
                                  <a:pt x="120269" y="345782"/>
                                </a:lnTo>
                                <a:lnTo>
                                  <a:pt x="105232" y="345782"/>
                                </a:lnTo>
                                <a:lnTo>
                                  <a:pt x="105232" y="360819"/>
                                </a:lnTo>
                                <a:lnTo>
                                  <a:pt x="90195" y="360819"/>
                                </a:lnTo>
                                <a:lnTo>
                                  <a:pt x="90195" y="375856"/>
                                </a:lnTo>
                                <a:lnTo>
                                  <a:pt x="105232" y="375856"/>
                                </a:lnTo>
                                <a:lnTo>
                                  <a:pt x="105232" y="390880"/>
                                </a:lnTo>
                                <a:lnTo>
                                  <a:pt x="90195" y="390880"/>
                                </a:lnTo>
                                <a:lnTo>
                                  <a:pt x="75158" y="390880"/>
                                </a:lnTo>
                                <a:lnTo>
                                  <a:pt x="75158" y="405917"/>
                                </a:lnTo>
                                <a:lnTo>
                                  <a:pt x="90195" y="405917"/>
                                </a:lnTo>
                                <a:lnTo>
                                  <a:pt x="90195" y="420954"/>
                                </a:lnTo>
                                <a:lnTo>
                                  <a:pt x="105232" y="420954"/>
                                </a:lnTo>
                                <a:lnTo>
                                  <a:pt x="120269" y="420954"/>
                                </a:lnTo>
                                <a:lnTo>
                                  <a:pt x="120269" y="405930"/>
                                </a:lnTo>
                                <a:lnTo>
                                  <a:pt x="135305" y="405930"/>
                                </a:lnTo>
                                <a:lnTo>
                                  <a:pt x="135305" y="420954"/>
                                </a:lnTo>
                                <a:lnTo>
                                  <a:pt x="150329" y="420954"/>
                                </a:lnTo>
                                <a:lnTo>
                                  <a:pt x="150329" y="435991"/>
                                </a:lnTo>
                                <a:lnTo>
                                  <a:pt x="165354" y="435991"/>
                                </a:lnTo>
                                <a:lnTo>
                                  <a:pt x="165354" y="420954"/>
                                </a:lnTo>
                                <a:lnTo>
                                  <a:pt x="150342" y="420954"/>
                                </a:lnTo>
                                <a:lnTo>
                                  <a:pt x="150342" y="405917"/>
                                </a:lnTo>
                                <a:lnTo>
                                  <a:pt x="165354" y="405917"/>
                                </a:lnTo>
                                <a:lnTo>
                                  <a:pt x="180390" y="405930"/>
                                </a:lnTo>
                                <a:lnTo>
                                  <a:pt x="180390" y="375856"/>
                                </a:lnTo>
                                <a:lnTo>
                                  <a:pt x="165354" y="375856"/>
                                </a:lnTo>
                                <a:lnTo>
                                  <a:pt x="165354" y="390880"/>
                                </a:lnTo>
                                <a:lnTo>
                                  <a:pt x="150329" y="390880"/>
                                </a:lnTo>
                                <a:lnTo>
                                  <a:pt x="150329" y="405917"/>
                                </a:lnTo>
                                <a:lnTo>
                                  <a:pt x="135305" y="405917"/>
                                </a:lnTo>
                                <a:lnTo>
                                  <a:pt x="135305" y="375856"/>
                                </a:lnTo>
                                <a:lnTo>
                                  <a:pt x="120269" y="375856"/>
                                </a:lnTo>
                                <a:lnTo>
                                  <a:pt x="120269" y="390893"/>
                                </a:lnTo>
                                <a:lnTo>
                                  <a:pt x="120269" y="405917"/>
                                </a:lnTo>
                                <a:lnTo>
                                  <a:pt x="105232" y="405917"/>
                                </a:lnTo>
                                <a:lnTo>
                                  <a:pt x="105232" y="390893"/>
                                </a:lnTo>
                                <a:lnTo>
                                  <a:pt x="120269" y="390893"/>
                                </a:lnTo>
                                <a:lnTo>
                                  <a:pt x="120269" y="375856"/>
                                </a:lnTo>
                                <a:lnTo>
                                  <a:pt x="120269" y="360807"/>
                                </a:lnTo>
                                <a:lnTo>
                                  <a:pt x="135305" y="360807"/>
                                </a:lnTo>
                                <a:lnTo>
                                  <a:pt x="135305" y="375843"/>
                                </a:lnTo>
                                <a:lnTo>
                                  <a:pt x="150342" y="375843"/>
                                </a:lnTo>
                                <a:lnTo>
                                  <a:pt x="150342" y="345782"/>
                                </a:lnTo>
                                <a:lnTo>
                                  <a:pt x="165354" y="345782"/>
                                </a:lnTo>
                                <a:lnTo>
                                  <a:pt x="165354" y="330758"/>
                                </a:lnTo>
                                <a:lnTo>
                                  <a:pt x="180390" y="330758"/>
                                </a:lnTo>
                                <a:lnTo>
                                  <a:pt x="180390" y="300685"/>
                                </a:lnTo>
                                <a:lnTo>
                                  <a:pt x="165354" y="300685"/>
                                </a:lnTo>
                                <a:lnTo>
                                  <a:pt x="150342" y="300685"/>
                                </a:lnTo>
                                <a:lnTo>
                                  <a:pt x="150329" y="315722"/>
                                </a:lnTo>
                                <a:lnTo>
                                  <a:pt x="150329" y="330746"/>
                                </a:lnTo>
                                <a:lnTo>
                                  <a:pt x="135305" y="330746"/>
                                </a:lnTo>
                                <a:lnTo>
                                  <a:pt x="135305" y="315722"/>
                                </a:lnTo>
                                <a:lnTo>
                                  <a:pt x="150329" y="315722"/>
                                </a:lnTo>
                                <a:lnTo>
                                  <a:pt x="150329" y="300685"/>
                                </a:lnTo>
                                <a:lnTo>
                                  <a:pt x="135305" y="300685"/>
                                </a:lnTo>
                                <a:lnTo>
                                  <a:pt x="135305" y="285648"/>
                                </a:lnTo>
                                <a:lnTo>
                                  <a:pt x="150329" y="285648"/>
                                </a:lnTo>
                                <a:lnTo>
                                  <a:pt x="165354" y="285648"/>
                                </a:lnTo>
                                <a:lnTo>
                                  <a:pt x="165354" y="270611"/>
                                </a:lnTo>
                                <a:lnTo>
                                  <a:pt x="150342" y="270611"/>
                                </a:lnTo>
                                <a:lnTo>
                                  <a:pt x="150342" y="255574"/>
                                </a:lnTo>
                                <a:lnTo>
                                  <a:pt x="165354" y="255574"/>
                                </a:lnTo>
                                <a:lnTo>
                                  <a:pt x="165354" y="240563"/>
                                </a:lnTo>
                                <a:lnTo>
                                  <a:pt x="180390" y="240563"/>
                                </a:lnTo>
                                <a:lnTo>
                                  <a:pt x="180390" y="210477"/>
                                </a:lnTo>
                                <a:lnTo>
                                  <a:pt x="165354" y="210477"/>
                                </a:lnTo>
                                <a:lnTo>
                                  <a:pt x="150342" y="210477"/>
                                </a:lnTo>
                                <a:lnTo>
                                  <a:pt x="150342" y="165379"/>
                                </a:lnTo>
                                <a:lnTo>
                                  <a:pt x="165354" y="165379"/>
                                </a:lnTo>
                                <a:lnTo>
                                  <a:pt x="165354" y="180403"/>
                                </a:lnTo>
                                <a:lnTo>
                                  <a:pt x="180390" y="180403"/>
                                </a:lnTo>
                                <a:lnTo>
                                  <a:pt x="180390" y="165366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135305"/>
                                </a:moveTo>
                                <a:lnTo>
                                  <a:pt x="165354" y="135305"/>
                                </a:lnTo>
                                <a:lnTo>
                                  <a:pt x="165354" y="150342"/>
                                </a:lnTo>
                                <a:lnTo>
                                  <a:pt x="180390" y="150342"/>
                                </a:lnTo>
                                <a:lnTo>
                                  <a:pt x="180390" y="135305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60134"/>
                                </a:moveTo>
                                <a:lnTo>
                                  <a:pt x="165354" y="60134"/>
                                </a:lnTo>
                                <a:lnTo>
                                  <a:pt x="165354" y="75171"/>
                                </a:lnTo>
                                <a:lnTo>
                                  <a:pt x="180390" y="75171"/>
                                </a:lnTo>
                                <a:lnTo>
                                  <a:pt x="180390" y="60134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0"/>
                                </a:moveTo>
                                <a:lnTo>
                                  <a:pt x="165354" y="0"/>
                                </a:lnTo>
                                <a:lnTo>
                                  <a:pt x="165354" y="15024"/>
                                </a:lnTo>
                                <a:lnTo>
                                  <a:pt x="150342" y="15024"/>
                                </a:lnTo>
                                <a:lnTo>
                                  <a:pt x="135305" y="15024"/>
                                </a:lnTo>
                                <a:lnTo>
                                  <a:pt x="135305" y="30060"/>
                                </a:lnTo>
                                <a:lnTo>
                                  <a:pt x="120269" y="30060"/>
                                </a:lnTo>
                                <a:lnTo>
                                  <a:pt x="120269" y="0"/>
                                </a:lnTo>
                                <a:lnTo>
                                  <a:pt x="105232" y="0"/>
                                </a:lnTo>
                                <a:lnTo>
                                  <a:pt x="90195" y="0"/>
                                </a:lnTo>
                                <a:lnTo>
                                  <a:pt x="75158" y="0"/>
                                </a:lnTo>
                                <a:lnTo>
                                  <a:pt x="75158" y="15024"/>
                                </a:lnTo>
                                <a:lnTo>
                                  <a:pt x="60134" y="15024"/>
                                </a:lnTo>
                                <a:lnTo>
                                  <a:pt x="60134" y="30060"/>
                                </a:lnTo>
                                <a:lnTo>
                                  <a:pt x="75158" y="30060"/>
                                </a:lnTo>
                                <a:lnTo>
                                  <a:pt x="75158" y="45097"/>
                                </a:lnTo>
                                <a:lnTo>
                                  <a:pt x="90195" y="45097"/>
                                </a:lnTo>
                                <a:lnTo>
                                  <a:pt x="90195" y="30073"/>
                                </a:lnTo>
                                <a:lnTo>
                                  <a:pt x="90195" y="15036"/>
                                </a:lnTo>
                                <a:lnTo>
                                  <a:pt x="105232" y="15036"/>
                                </a:lnTo>
                                <a:lnTo>
                                  <a:pt x="105232" y="30060"/>
                                </a:lnTo>
                                <a:lnTo>
                                  <a:pt x="105232" y="45097"/>
                                </a:lnTo>
                                <a:lnTo>
                                  <a:pt x="120269" y="45097"/>
                                </a:lnTo>
                                <a:lnTo>
                                  <a:pt x="135305" y="45097"/>
                                </a:lnTo>
                                <a:lnTo>
                                  <a:pt x="135305" y="60134"/>
                                </a:lnTo>
                                <a:lnTo>
                                  <a:pt x="135305" y="105232"/>
                                </a:lnTo>
                                <a:lnTo>
                                  <a:pt x="120269" y="105232"/>
                                </a:lnTo>
                                <a:lnTo>
                                  <a:pt x="120269" y="120281"/>
                                </a:lnTo>
                                <a:lnTo>
                                  <a:pt x="120269" y="135305"/>
                                </a:lnTo>
                                <a:lnTo>
                                  <a:pt x="105232" y="135305"/>
                                </a:lnTo>
                                <a:lnTo>
                                  <a:pt x="90195" y="135305"/>
                                </a:lnTo>
                                <a:lnTo>
                                  <a:pt x="90195" y="150342"/>
                                </a:lnTo>
                                <a:lnTo>
                                  <a:pt x="90195" y="165366"/>
                                </a:lnTo>
                                <a:lnTo>
                                  <a:pt x="75171" y="165366"/>
                                </a:lnTo>
                                <a:lnTo>
                                  <a:pt x="75171" y="150342"/>
                                </a:lnTo>
                                <a:lnTo>
                                  <a:pt x="90195" y="150342"/>
                                </a:lnTo>
                                <a:lnTo>
                                  <a:pt x="90195" y="135305"/>
                                </a:lnTo>
                                <a:lnTo>
                                  <a:pt x="90195" y="120269"/>
                                </a:lnTo>
                                <a:lnTo>
                                  <a:pt x="75158" y="120269"/>
                                </a:lnTo>
                                <a:lnTo>
                                  <a:pt x="75158" y="135305"/>
                                </a:lnTo>
                                <a:lnTo>
                                  <a:pt x="60134" y="135305"/>
                                </a:lnTo>
                                <a:lnTo>
                                  <a:pt x="45097" y="135305"/>
                                </a:lnTo>
                                <a:lnTo>
                                  <a:pt x="45097" y="120281"/>
                                </a:lnTo>
                                <a:lnTo>
                                  <a:pt x="60134" y="120281"/>
                                </a:lnTo>
                                <a:lnTo>
                                  <a:pt x="60134" y="90208"/>
                                </a:lnTo>
                                <a:lnTo>
                                  <a:pt x="75158" y="90208"/>
                                </a:lnTo>
                                <a:lnTo>
                                  <a:pt x="75158" y="105232"/>
                                </a:lnTo>
                                <a:lnTo>
                                  <a:pt x="90195" y="105232"/>
                                </a:lnTo>
                                <a:lnTo>
                                  <a:pt x="90195" y="90208"/>
                                </a:lnTo>
                                <a:lnTo>
                                  <a:pt x="105232" y="90208"/>
                                </a:lnTo>
                                <a:lnTo>
                                  <a:pt x="105232" y="120281"/>
                                </a:lnTo>
                                <a:lnTo>
                                  <a:pt x="120269" y="120281"/>
                                </a:lnTo>
                                <a:lnTo>
                                  <a:pt x="120269" y="105232"/>
                                </a:lnTo>
                                <a:lnTo>
                                  <a:pt x="120269" y="90195"/>
                                </a:lnTo>
                                <a:lnTo>
                                  <a:pt x="105232" y="90195"/>
                                </a:lnTo>
                                <a:lnTo>
                                  <a:pt x="105232" y="60134"/>
                                </a:lnTo>
                                <a:lnTo>
                                  <a:pt x="105232" y="45097"/>
                                </a:lnTo>
                                <a:lnTo>
                                  <a:pt x="90195" y="45097"/>
                                </a:lnTo>
                                <a:lnTo>
                                  <a:pt x="90195" y="60134"/>
                                </a:lnTo>
                                <a:lnTo>
                                  <a:pt x="75158" y="60134"/>
                                </a:lnTo>
                                <a:lnTo>
                                  <a:pt x="75158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60134" y="90195"/>
                                </a:lnTo>
                                <a:lnTo>
                                  <a:pt x="45097" y="90195"/>
                                </a:lnTo>
                                <a:lnTo>
                                  <a:pt x="45097" y="120269"/>
                                </a:lnTo>
                                <a:lnTo>
                                  <a:pt x="30060" y="120269"/>
                                </a:lnTo>
                                <a:lnTo>
                                  <a:pt x="30060" y="90195"/>
                                </a:lnTo>
                                <a:lnTo>
                                  <a:pt x="15024" y="90195"/>
                                </a:lnTo>
                                <a:lnTo>
                                  <a:pt x="15024" y="150329"/>
                                </a:lnTo>
                                <a:lnTo>
                                  <a:pt x="30060" y="150329"/>
                                </a:lnTo>
                                <a:lnTo>
                                  <a:pt x="45097" y="150342"/>
                                </a:lnTo>
                                <a:lnTo>
                                  <a:pt x="60134" y="150342"/>
                                </a:lnTo>
                                <a:lnTo>
                                  <a:pt x="60134" y="165366"/>
                                </a:lnTo>
                                <a:lnTo>
                                  <a:pt x="45097" y="165366"/>
                                </a:lnTo>
                                <a:lnTo>
                                  <a:pt x="30060" y="165366"/>
                                </a:lnTo>
                                <a:lnTo>
                                  <a:pt x="30060" y="180403"/>
                                </a:lnTo>
                                <a:lnTo>
                                  <a:pt x="90195" y="180403"/>
                                </a:lnTo>
                                <a:lnTo>
                                  <a:pt x="90195" y="195440"/>
                                </a:lnTo>
                                <a:lnTo>
                                  <a:pt x="105232" y="195440"/>
                                </a:lnTo>
                                <a:lnTo>
                                  <a:pt x="105232" y="165379"/>
                                </a:lnTo>
                                <a:lnTo>
                                  <a:pt x="120269" y="165379"/>
                                </a:lnTo>
                                <a:lnTo>
                                  <a:pt x="135305" y="165366"/>
                                </a:lnTo>
                                <a:lnTo>
                                  <a:pt x="135305" y="135305"/>
                                </a:lnTo>
                                <a:lnTo>
                                  <a:pt x="150329" y="135305"/>
                                </a:lnTo>
                                <a:lnTo>
                                  <a:pt x="165354" y="135305"/>
                                </a:lnTo>
                                <a:lnTo>
                                  <a:pt x="165354" y="120281"/>
                                </a:lnTo>
                                <a:lnTo>
                                  <a:pt x="180390" y="120281"/>
                                </a:lnTo>
                                <a:lnTo>
                                  <a:pt x="180390" y="90195"/>
                                </a:lnTo>
                                <a:lnTo>
                                  <a:pt x="165354" y="90195"/>
                                </a:lnTo>
                                <a:lnTo>
                                  <a:pt x="165354" y="120269"/>
                                </a:lnTo>
                                <a:lnTo>
                                  <a:pt x="150342" y="120269"/>
                                </a:lnTo>
                                <a:lnTo>
                                  <a:pt x="150342" y="90208"/>
                                </a:lnTo>
                                <a:lnTo>
                                  <a:pt x="165354" y="90208"/>
                                </a:lnTo>
                                <a:lnTo>
                                  <a:pt x="165354" y="75171"/>
                                </a:lnTo>
                                <a:lnTo>
                                  <a:pt x="150342" y="75171"/>
                                </a:lnTo>
                                <a:lnTo>
                                  <a:pt x="150342" y="60147"/>
                                </a:lnTo>
                                <a:lnTo>
                                  <a:pt x="165354" y="60134"/>
                                </a:lnTo>
                                <a:lnTo>
                                  <a:pt x="165354" y="45097"/>
                                </a:lnTo>
                                <a:lnTo>
                                  <a:pt x="150342" y="45097"/>
                                </a:lnTo>
                                <a:lnTo>
                                  <a:pt x="150342" y="30060"/>
                                </a:lnTo>
                                <a:lnTo>
                                  <a:pt x="165354" y="30060"/>
                                </a:lnTo>
                                <a:lnTo>
                                  <a:pt x="165354" y="15036"/>
                                </a:lnTo>
                                <a:lnTo>
                                  <a:pt x="180390" y="15036"/>
                                </a:lnTo>
                                <a:lnTo>
                                  <a:pt x="180390" y="0"/>
                                </a:lnTo>
                                <a:close/>
                              </a:path>
                              <a:path w="240665" h="436245">
                                <a:moveTo>
                                  <a:pt x="195440" y="30060"/>
                                </a:moveTo>
                                <a:lnTo>
                                  <a:pt x="180403" y="30060"/>
                                </a:lnTo>
                                <a:lnTo>
                                  <a:pt x="180403" y="45097"/>
                                </a:lnTo>
                                <a:lnTo>
                                  <a:pt x="195440" y="45097"/>
                                </a:lnTo>
                                <a:lnTo>
                                  <a:pt x="195440" y="30060"/>
                                </a:lnTo>
                                <a:close/>
                              </a:path>
                              <a:path w="240665" h="436245">
                                <a:moveTo>
                                  <a:pt x="210464" y="60134"/>
                                </a:moveTo>
                                <a:lnTo>
                                  <a:pt x="195440" y="60134"/>
                                </a:lnTo>
                                <a:lnTo>
                                  <a:pt x="180403" y="60134"/>
                                </a:lnTo>
                                <a:lnTo>
                                  <a:pt x="180403" y="75171"/>
                                </a:lnTo>
                                <a:lnTo>
                                  <a:pt x="195440" y="75171"/>
                                </a:lnTo>
                                <a:lnTo>
                                  <a:pt x="195440" y="120269"/>
                                </a:lnTo>
                                <a:lnTo>
                                  <a:pt x="210464" y="120269"/>
                                </a:lnTo>
                                <a:lnTo>
                                  <a:pt x="210464" y="60134"/>
                                </a:lnTo>
                                <a:close/>
                              </a:path>
                              <a:path w="240665" h="436245">
                                <a:moveTo>
                                  <a:pt x="210464" y="15024"/>
                                </a:moveTo>
                                <a:lnTo>
                                  <a:pt x="195440" y="15024"/>
                                </a:lnTo>
                                <a:lnTo>
                                  <a:pt x="195440" y="30060"/>
                                </a:lnTo>
                                <a:lnTo>
                                  <a:pt x="210464" y="30060"/>
                                </a:lnTo>
                                <a:lnTo>
                                  <a:pt x="210464" y="15024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225513"/>
                                </a:moveTo>
                                <a:lnTo>
                                  <a:pt x="210464" y="225513"/>
                                </a:lnTo>
                                <a:lnTo>
                                  <a:pt x="195440" y="225513"/>
                                </a:lnTo>
                                <a:lnTo>
                                  <a:pt x="195440" y="240538"/>
                                </a:lnTo>
                                <a:lnTo>
                                  <a:pt x="180403" y="240538"/>
                                </a:lnTo>
                                <a:lnTo>
                                  <a:pt x="180403" y="300672"/>
                                </a:lnTo>
                                <a:lnTo>
                                  <a:pt x="195440" y="300672"/>
                                </a:lnTo>
                                <a:lnTo>
                                  <a:pt x="195440" y="270611"/>
                                </a:lnTo>
                                <a:lnTo>
                                  <a:pt x="210464" y="270611"/>
                                </a:lnTo>
                                <a:lnTo>
                                  <a:pt x="210464" y="300685"/>
                                </a:lnTo>
                                <a:lnTo>
                                  <a:pt x="195440" y="300685"/>
                                </a:lnTo>
                                <a:lnTo>
                                  <a:pt x="195440" y="330746"/>
                                </a:lnTo>
                                <a:lnTo>
                                  <a:pt x="180403" y="330746"/>
                                </a:lnTo>
                                <a:lnTo>
                                  <a:pt x="180403" y="405917"/>
                                </a:lnTo>
                                <a:lnTo>
                                  <a:pt x="195440" y="405917"/>
                                </a:lnTo>
                                <a:lnTo>
                                  <a:pt x="210464" y="405917"/>
                                </a:lnTo>
                                <a:lnTo>
                                  <a:pt x="225501" y="405917"/>
                                </a:lnTo>
                                <a:lnTo>
                                  <a:pt x="225501" y="360819"/>
                                </a:lnTo>
                                <a:lnTo>
                                  <a:pt x="210464" y="360819"/>
                                </a:lnTo>
                                <a:lnTo>
                                  <a:pt x="210464" y="375856"/>
                                </a:lnTo>
                                <a:lnTo>
                                  <a:pt x="210464" y="390880"/>
                                </a:lnTo>
                                <a:lnTo>
                                  <a:pt x="195440" y="390880"/>
                                </a:lnTo>
                                <a:lnTo>
                                  <a:pt x="195440" y="375856"/>
                                </a:lnTo>
                                <a:lnTo>
                                  <a:pt x="210464" y="375856"/>
                                </a:lnTo>
                                <a:lnTo>
                                  <a:pt x="210464" y="360819"/>
                                </a:lnTo>
                                <a:lnTo>
                                  <a:pt x="210464" y="315709"/>
                                </a:lnTo>
                                <a:lnTo>
                                  <a:pt x="225501" y="315709"/>
                                </a:lnTo>
                                <a:lnTo>
                                  <a:pt x="225501" y="255574"/>
                                </a:lnTo>
                                <a:lnTo>
                                  <a:pt x="210464" y="255574"/>
                                </a:lnTo>
                                <a:lnTo>
                                  <a:pt x="195440" y="255574"/>
                                </a:lnTo>
                                <a:lnTo>
                                  <a:pt x="195440" y="240550"/>
                                </a:lnTo>
                                <a:lnTo>
                                  <a:pt x="210464" y="240550"/>
                                </a:lnTo>
                                <a:lnTo>
                                  <a:pt x="225501" y="240550"/>
                                </a:lnTo>
                                <a:lnTo>
                                  <a:pt x="225501" y="225513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150342"/>
                                </a:moveTo>
                                <a:lnTo>
                                  <a:pt x="210464" y="150342"/>
                                </a:lnTo>
                                <a:lnTo>
                                  <a:pt x="210464" y="135305"/>
                                </a:lnTo>
                                <a:lnTo>
                                  <a:pt x="195440" y="135305"/>
                                </a:lnTo>
                                <a:lnTo>
                                  <a:pt x="195440" y="120269"/>
                                </a:lnTo>
                                <a:lnTo>
                                  <a:pt x="180403" y="120269"/>
                                </a:lnTo>
                                <a:lnTo>
                                  <a:pt x="180403" y="150342"/>
                                </a:lnTo>
                                <a:lnTo>
                                  <a:pt x="195440" y="150342"/>
                                </a:lnTo>
                                <a:lnTo>
                                  <a:pt x="195440" y="180403"/>
                                </a:lnTo>
                                <a:lnTo>
                                  <a:pt x="180403" y="180403"/>
                                </a:lnTo>
                                <a:lnTo>
                                  <a:pt x="180403" y="210477"/>
                                </a:lnTo>
                                <a:lnTo>
                                  <a:pt x="195440" y="210477"/>
                                </a:lnTo>
                                <a:lnTo>
                                  <a:pt x="210464" y="210477"/>
                                </a:lnTo>
                                <a:lnTo>
                                  <a:pt x="210464" y="180428"/>
                                </a:lnTo>
                                <a:lnTo>
                                  <a:pt x="225501" y="180428"/>
                                </a:lnTo>
                                <a:lnTo>
                                  <a:pt x="225501" y="150342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120269"/>
                                </a:moveTo>
                                <a:lnTo>
                                  <a:pt x="210464" y="120269"/>
                                </a:lnTo>
                                <a:lnTo>
                                  <a:pt x="210464" y="135305"/>
                                </a:lnTo>
                                <a:lnTo>
                                  <a:pt x="225501" y="135305"/>
                                </a:lnTo>
                                <a:lnTo>
                                  <a:pt x="225501" y="120269"/>
                                </a:lnTo>
                                <a:close/>
                              </a:path>
                              <a:path w="240665" h="436245">
                                <a:moveTo>
                                  <a:pt x="240550" y="0"/>
                                </a:moveTo>
                                <a:lnTo>
                                  <a:pt x="225513" y="0"/>
                                </a:lnTo>
                                <a:lnTo>
                                  <a:pt x="225513" y="30073"/>
                                </a:lnTo>
                                <a:lnTo>
                                  <a:pt x="240550" y="30073"/>
                                </a:lnTo>
                                <a:lnTo>
                                  <a:pt x="24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8277" y="30060"/>
                            <a:ext cx="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1160">
                                <a:moveTo>
                                  <a:pt x="0" y="0"/>
                                </a:moveTo>
                                <a:lnTo>
                                  <a:pt x="0" y="390893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5783" y="0"/>
                            <a:ext cx="7556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36245">
                                <a:moveTo>
                                  <a:pt x="15036" y="405917"/>
                                </a:moveTo>
                                <a:lnTo>
                                  <a:pt x="0" y="405917"/>
                                </a:lnTo>
                                <a:lnTo>
                                  <a:pt x="0" y="436003"/>
                                </a:lnTo>
                                <a:lnTo>
                                  <a:pt x="15036" y="436003"/>
                                </a:lnTo>
                                <a:lnTo>
                                  <a:pt x="15036" y="405917"/>
                                </a:lnTo>
                                <a:close/>
                              </a:path>
                              <a:path w="75565" h="436245">
                                <a:moveTo>
                                  <a:pt x="30073" y="255574"/>
                                </a:moveTo>
                                <a:lnTo>
                                  <a:pt x="15036" y="255574"/>
                                </a:lnTo>
                                <a:lnTo>
                                  <a:pt x="0" y="255574"/>
                                </a:lnTo>
                                <a:lnTo>
                                  <a:pt x="0" y="270611"/>
                                </a:lnTo>
                                <a:lnTo>
                                  <a:pt x="15036" y="270611"/>
                                </a:lnTo>
                                <a:lnTo>
                                  <a:pt x="15036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255574"/>
                                </a:lnTo>
                                <a:close/>
                              </a:path>
                              <a:path w="75565" h="436245">
                                <a:moveTo>
                                  <a:pt x="45097" y="375856"/>
                                </a:moveTo>
                                <a:lnTo>
                                  <a:pt x="30073" y="375856"/>
                                </a:lnTo>
                                <a:lnTo>
                                  <a:pt x="30073" y="390880"/>
                                </a:lnTo>
                                <a:lnTo>
                                  <a:pt x="15036" y="390880"/>
                                </a:lnTo>
                                <a:lnTo>
                                  <a:pt x="15036" y="405917"/>
                                </a:lnTo>
                                <a:lnTo>
                                  <a:pt x="30073" y="405917"/>
                                </a:lnTo>
                                <a:lnTo>
                                  <a:pt x="30073" y="390893"/>
                                </a:lnTo>
                                <a:lnTo>
                                  <a:pt x="45097" y="390893"/>
                                </a:lnTo>
                                <a:lnTo>
                                  <a:pt x="45097" y="375856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405917"/>
                                </a:moveTo>
                                <a:lnTo>
                                  <a:pt x="45097" y="405917"/>
                                </a:lnTo>
                                <a:lnTo>
                                  <a:pt x="30073" y="405917"/>
                                </a:lnTo>
                                <a:lnTo>
                                  <a:pt x="30073" y="420954"/>
                                </a:lnTo>
                                <a:lnTo>
                                  <a:pt x="45097" y="420954"/>
                                </a:lnTo>
                                <a:lnTo>
                                  <a:pt x="45097" y="436003"/>
                                </a:lnTo>
                                <a:lnTo>
                                  <a:pt x="60134" y="436003"/>
                                </a:lnTo>
                                <a:lnTo>
                                  <a:pt x="60134" y="405917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300685"/>
                                </a:moveTo>
                                <a:lnTo>
                                  <a:pt x="45097" y="300685"/>
                                </a:lnTo>
                                <a:lnTo>
                                  <a:pt x="45097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300685"/>
                                </a:lnTo>
                                <a:lnTo>
                                  <a:pt x="15036" y="300685"/>
                                </a:lnTo>
                                <a:lnTo>
                                  <a:pt x="15036" y="285648"/>
                                </a:lnTo>
                                <a:lnTo>
                                  <a:pt x="0" y="285648"/>
                                </a:lnTo>
                                <a:lnTo>
                                  <a:pt x="0" y="315734"/>
                                </a:lnTo>
                                <a:lnTo>
                                  <a:pt x="15036" y="315734"/>
                                </a:lnTo>
                                <a:lnTo>
                                  <a:pt x="15036" y="360819"/>
                                </a:lnTo>
                                <a:lnTo>
                                  <a:pt x="0" y="360819"/>
                                </a:lnTo>
                                <a:lnTo>
                                  <a:pt x="0" y="375856"/>
                                </a:lnTo>
                                <a:lnTo>
                                  <a:pt x="15036" y="375856"/>
                                </a:lnTo>
                                <a:lnTo>
                                  <a:pt x="30073" y="375856"/>
                                </a:lnTo>
                                <a:lnTo>
                                  <a:pt x="30073" y="360819"/>
                                </a:lnTo>
                                <a:lnTo>
                                  <a:pt x="45097" y="360819"/>
                                </a:lnTo>
                                <a:lnTo>
                                  <a:pt x="45097" y="330758"/>
                                </a:lnTo>
                                <a:lnTo>
                                  <a:pt x="60134" y="330758"/>
                                </a:lnTo>
                                <a:lnTo>
                                  <a:pt x="60134" y="300685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225513"/>
                                </a:moveTo>
                                <a:lnTo>
                                  <a:pt x="45097" y="225513"/>
                                </a:lnTo>
                                <a:lnTo>
                                  <a:pt x="45097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225513"/>
                                </a:lnTo>
                                <a:lnTo>
                                  <a:pt x="15036" y="225513"/>
                                </a:lnTo>
                                <a:lnTo>
                                  <a:pt x="15036" y="240550"/>
                                </a:lnTo>
                                <a:lnTo>
                                  <a:pt x="30073" y="240550"/>
                                </a:lnTo>
                                <a:lnTo>
                                  <a:pt x="45097" y="240563"/>
                                </a:lnTo>
                                <a:lnTo>
                                  <a:pt x="45097" y="285648"/>
                                </a:lnTo>
                                <a:lnTo>
                                  <a:pt x="60134" y="285648"/>
                                </a:lnTo>
                                <a:lnTo>
                                  <a:pt x="60134" y="225513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120269"/>
                                </a:moveTo>
                                <a:lnTo>
                                  <a:pt x="45097" y="120269"/>
                                </a:lnTo>
                                <a:lnTo>
                                  <a:pt x="30073" y="120269"/>
                                </a:lnTo>
                                <a:lnTo>
                                  <a:pt x="30073" y="135305"/>
                                </a:lnTo>
                                <a:lnTo>
                                  <a:pt x="15036" y="135305"/>
                                </a:lnTo>
                                <a:lnTo>
                                  <a:pt x="0" y="135305"/>
                                </a:lnTo>
                                <a:lnTo>
                                  <a:pt x="0" y="150342"/>
                                </a:lnTo>
                                <a:lnTo>
                                  <a:pt x="15036" y="150342"/>
                                </a:lnTo>
                                <a:lnTo>
                                  <a:pt x="15036" y="165379"/>
                                </a:lnTo>
                                <a:lnTo>
                                  <a:pt x="30073" y="165379"/>
                                </a:lnTo>
                                <a:lnTo>
                                  <a:pt x="30073" y="195440"/>
                                </a:lnTo>
                                <a:lnTo>
                                  <a:pt x="15036" y="195440"/>
                                </a:lnTo>
                                <a:lnTo>
                                  <a:pt x="15036" y="180403"/>
                                </a:lnTo>
                                <a:lnTo>
                                  <a:pt x="0" y="180403"/>
                                </a:lnTo>
                                <a:lnTo>
                                  <a:pt x="0" y="225501"/>
                                </a:lnTo>
                                <a:lnTo>
                                  <a:pt x="15036" y="225501"/>
                                </a:lnTo>
                                <a:lnTo>
                                  <a:pt x="15036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195453"/>
                                </a:lnTo>
                                <a:lnTo>
                                  <a:pt x="45097" y="195453"/>
                                </a:lnTo>
                                <a:lnTo>
                                  <a:pt x="45097" y="165379"/>
                                </a:lnTo>
                                <a:lnTo>
                                  <a:pt x="60134" y="165379"/>
                                </a:lnTo>
                                <a:lnTo>
                                  <a:pt x="60134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65366"/>
                                </a:lnTo>
                                <a:lnTo>
                                  <a:pt x="30073" y="165366"/>
                                </a:lnTo>
                                <a:lnTo>
                                  <a:pt x="30073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35305"/>
                                </a:lnTo>
                                <a:lnTo>
                                  <a:pt x="60134" y="135305"/>
                                </a:lnTo>
                                <a:lnTo>
                                  <a:pt x="60134" y="120269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90195"/>
                                </a:moveTo>
                                <a:lnTo>
                                  <a:pt x="45097" y="90195"/>
                                </a:lnTo>
                                <a:lnTo>
                                  <a:pt x="30073" y="90195"/>
                                </a:lnTo>
                                <a:lnTo>
                                  <a:pt x="15036" y="90195"/>
                                </a:lnTo>
                                <a:lnTo>
                                  <a:pt x="0" y="90195"/>
                                </a:lnTo>
                                <a:lnTo>
                                  <a:pt x="0" y="105232"/>
                                </a:lnTo>
                                <a:lnTo>
                                  <a:pt x="15036" y="105232"/>
                                </a:lnTo>
                                <a:lnTo>
                                  <a:pt x="30073" y="105232"/>
                                </a:lnTo>
                                <a:lnTo>
                                  <a:pt x="45097" y="105232"/>
                                </a:lnTo>
                                <a:lnTo>
                                  <a:pt x="60134" y="105232"/>
                                </a:lnTo>
                                <a:lnTo>
                                  <a:pt x="60134" y="90195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30060"/>
                                </a:moveTo>
                                <a:lnTo>
                                  <a:pt x="45097" y="30060"/>
                                </a:lnTo>
                                <a:lnTo>
                                  <a:pt x="30073" y="30060"/>
                                </a:lnTo>
                                <a:lnTo>
                                  <a:pt x="15036" y="30060"/>
                                </a:lnTo>
                                <a:lnTo>
                                  <a:pt x="15036" y="60134"/>
                                </a:lnTo>
                                <a:lnTo>
                                  <a:pt x="15036" y="75171"/>
                                </a:lnTo>
                                <a:lnTo>
                                  <a:pt x="30073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60134" y="60147"/>
                                </a:lnTo>
                                <a:lnTo>
                                  <a:pt x="60134" y="30060"/>
                                </a:lnTo>
                                <a:close/>
                              </a:path>
                              <a:path w="75565" h="436245">
                                <a:moveTo>
                                  <a:pt x="75171" y="0"/>
                                </a:moveTo>
                                <a:lnTo>
                                  <a:pt x="75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36"/>
                                </a:lnTo>
                                <a:lnTo>
                                  <a:pt x="75171" y="15036"/>
                                </a:lnTo>
                                <a:lnTo>
                                  <a:pt x="75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13435" y="90195"/>
                            <a:ext cx="127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665">
                                <a:moveTo>
                                  <a:pt x="0" y="0"/>
                                </a:moveTo>
                                <a:lnTo>
                                  <a:pt x="0" y="240550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05917" y="0"/>
                            <a:ext cx="30480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21005">
                                <a:moveTo>
                                  <a:pt x="30073" y="405917"/>
                                </a:moveTo>
                                <a:lnTo>
                                  <a:pt x="15036" y="405917"/>
                                </a:lnTo>
                                <a:lnTo>
                                  <a:pt x="15036" y="420954"/>
                                </a:lnTo>
                                <a:lnTo>
                                  <a:pt x="30073" y="420954"/>
                                </a:lnTo>
                                <a:lnTo>
                                  <a:pt x="30073" y="405917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345782"/>
                                </a:moveTo>
                                <a:lnTo>
                                  <a:pt x="15036" y="345782"/>
                                </a:lnTo>
                                <a:lnTo>
                                  <a:pt x="15036" y="390880"/>
                                </a:lnTo>
                                <a:lnTo>
                                  <a:pt x="0" y="390880"/>
                                </a:lnTo>
                                <a:lnTo>
                                  <a:pt x="0" y="405917"/>
                                </a:lnTo>
                                <a:lnTo>
                                  <a:pt x="15036" y="405917"/>
                                </a:lnTo>
                                <a:lnTo>
                                  <a:pt x="15036" y="390893"/>
                                </a:lnTo>
                                <a:lnTo>
                                  <a:pt x="30073" y="390893"/>
                                </a:lnTo>
                                <a:lnTo>
                                  <a:pt x="30073" y="345782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255574"/>
                                </a:moveTo>
                                <a:lnTo>
                                  <a:pt x="15036" y="255574"/>
                                </a:lnTo>
                                <a:lnTo>
                                  <a:pt x="15036" y="300672"/>
                                </a:lnTo>
                                <a:lnTo>
                                  <a:pt x="30073" y="300672"/>
                                </a:lnTo>
                                <a:lnTo>
                                  <a:pt x="30073" y="255574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165366"/>
                                </a:moveTo>
                                <a:lnTo>
                                  <a:pt x="15036" y="165366"/>
                                </a:lnTo>
                                <a:lnTo>
                                  <a:pt x="15036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165366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0"/>
                                </a:moveTo>
                                <a:lnTo>
                                  <a:pt x="15036" y="0"/>
                                </a:lnTo>
                                <a:lnTo>
                                  <a:pt x="15036" y="30060"/>
                                </a:lnTo>
                                <a:lnTo>
                                  <a:pt x="15036" y="60134"/>
                                </a:lnTo>
                                <a:lnTo>
                                  <a:pt x="15036" y="105232"/>
                                </a:lnTo>
                                <a:lnTo>
                                  <a:pt x="30073" y="105232"/>
                                </a:lnTo>
                                <a:lnTo>
                                  <a:pt x="30073" y="60147"/>
                                </a:lnTo>
                                <a:lnTo>
                                  <a:pt x="30073" y="30073"/>
                                </a:lnTo>
                                <a:lnTo>
                                  <a:pt x="30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.35pt;height:34.35pt;mso-position-horizontal-relative:char;mso-position-vertical-relative:line" id="docshapegroup1" coordorigin="0,0" coordsize="687,687">
                <v:shape style="position:absolute;left:0;top:0;width:166;height:687" id="docshape2" coordorigin="0,0" coordsize="166,687" path="m24,189l0,189,0,237,24,237,24,189xm118,568l95,568,71,568,71,568,47,568,47,639,71,639,71,639,95,639,118,639,118,568xm118,47l95,47,71,47,71,47,47,47,47,95,47,95,47,118,71,118,71,118,95,118,118,118,118,95,118,95,118,47xm142,521l118,521,95,521,71,521,71,521,47,521,24,521,0,521,0,687,24,687,47,687,71,687,71,687,95,687,118,687,142,687,142,663,118,663,95,663,71,663,71,663,47,663,24,663,24,545,47,545,71,545,71,545,95,545,118,545,142,545,142,521xm142,474l118,474,118,497,142,497,142,474xm142,213l118,213,95,213,71,213,71,213,47,213,47,237,71,237,71,284,47,284,47,260,24,260,0,260,0,284,24,284,24,308,47,308,47,331,71,331,71,355,71,403,71,426,47,426,24,426,24,403,47,403,71,403,71,355,47,355,24,355,0,355,0,379,24,379,24,402,0,402,0,497,24,497,24,450,47,450,47,474,71,474,71,473,95,473,95,402,118,402,118,379,95,379,71,379,71,355,95,355,118,355,118,308,95,308,95,331,71,331,71,284,95,284,118,284,142,284,142,260,118,260,95,260,95,237,118,237,142,237,142,213xm166,0l142,0,118,0,95,0,71,0,71,0,47,0,24,0,0,0,0,47,0,47,0,95,0,95,0,166,24,166,47,166,71,166,71,166,95,166,118,166,142,166,142,142,118,142,95,142,71,142,71,142,47,142,24,142,24,95,24,95,24,47,24,47,24,24,47,24,71,24,71,24,95,24,118,24,142,24,142,47,166,47,166,0xe" filled="true" fillcolor="#e30613" stroked="false">
                  <v:path arrowok="t"/>
                  <v:fill type="solid"/>
                </v:shape>
                <v:line style="position:absolute" from="154,47" to="154,687" stroked="true" strokeweight="1.184pt" strokecolor="#e30613">
                  <v:stroke dashstyle="shortdot"/>
                </v:line>
                <v:shape style="position:absolute;left:165;top:0;width:379;height:687" id="docshape3" coordorigin="166,0" coordsize="379,687" path="m189,450l166,450,166,474,189,474,189,450xm189,260l166,260,166,284,189,284,189,260xm237,663l213,663,189,663,189,687,213,687,237,687,237,663xm237,0l213,0,213,24,189,24,189,47,189,95,213,95,213,118,237,118,237,95,213,95,213,71,237,71,237,47,237,47,237,0xm260,71l237,71,237,95,260,95,260,71xm284,663l260,663,260,687,284,687,284,663xm284,308l260,308,237,308,213,308,189,308,189,331,166,331,166,355,189,355,189,379,213,379,213,355,237,355,237,331,260,331,284,331,284,308xm308,474l284,474,284,450,260,450,260,474,284,474,284,497,284,545,284,568,260,568,260,545,284,545,284,497,260,497,260,521,237,521,237,497,213,497,189,497,189,521,213,521,213,616,237,616,237,639,260,639,260,592,284,592,284,568,308,568,308,545,284,545,284,497,308,497,308,474xm308,355l284,355,284,379,260,379,260,355,237,355,237,379,213,379,213,402,189,402,189,426,213,426,237,426,260,426,260,402,237,402,237,379,260,379,260,402,284,402,284,379,308,379,308,355xm331,450l308,450,308,474,331,474,331,450xm450,545l426,545,426,568,450,568,450,545xm450,402l426,402,426,426,450,426,450,402xm450,260l426,260,426,237,402,237,402,260,379,260,379,284,355,284,355,355,379,355,402,355,402,355,426,355,426,379,402,379,402,402,379,402,379,379,355,379,355,402,331,402,308,402,308,426,331,426,355,426,355,474,331,474,331,521,355,521,355,545,331,545,331,568,308,568,308,592,331,592,331,616,308,616,284,616,284,639,308,639,308,663,331,663,355,663,355,639,379,639,379,663,402,663,402,687,426,687,426,663,403,663,403,639,426,639,426,639,450,639,450,592,426,592,426,616,402,616,402,639,379,639,379,592,355,592,355,616,355,639,331,639,331,616,355,616,355,592,355,568,379,568,379,592,403,592,403,545,426,545,426,521,450,521,450,474,426,474,403,474,402,474,402,497,402,521,379,521,379,497,402,497,402,474,379,474,379,450,402,450,403,450,426,450,426,426,403,426,403,402,426,402,426,379,450,379,450,331,426,331,403,331,403,260,426,260,426,284,450,284,450,260xm450,213l426,213,426,237,450,237,450,213xm450,95l426,95,426,118,450,118,450,95xm450,0l426,0,426,24,403,24,402,24,379,24,379,47,355,47,355,0,331,0,308,0,284,0,284,24,260,24,260,47,284,47,284,47,284,71,308,71,308,47,308,47,308,24,331,24,331,47,331,47,331,71,355,71,379,71,379,95,379,95,379,166,355,166,355,189,355,213,331,213,308,213,308,237,308,260,284,260,284,237,308,237,308,213,308,189,284,189,284,213,260,213,237,213,237,189,260,189,260,142,284,142,284,166,308,166,308,142,331,142,331,189,355,189,355,166,355,142,331,142,331,95,331,71,308,71,308,95,284,95,284,118,260,118,260,142,237,142,237,189,213,189,213,142,189,142,189,237,213,237,213,237,237,237,260,237,260,260,237,260,213,260,213,284,237,284,260,284,284,284,284,284,308,284,308,308,331,308,331,260,355,260,355,260,379,260,379,213,402,213,403,213,426,213,426,189,450,189,450,142,426,142,426,142,426,189,403,189,403,142,426,142,426,142,426,118,403,118,403,95,403,95,426,95,426,71,403,71,403,47,426,47,426,24,450,24,450,0xm474,47l450,47,450,71,474,71,474,47xm497,95l474,95,450,95,450,118,474,118,474,189,497,189,497,95xm497,24l474,24,474,47,497,47,497,24xm521,355l497,355,474,355,474,379,450,379,450,473,474,473,474,426,497,426,497,474,474,474,474,521,450,521,450,639,474,639,497,639,521,639,521,568,497,568,497,592,497,616,474,616,474,592,497,592,497,568,497,497,521,497,521,402,497,402,474,402,474,379,497,379,521,379,521,355xm521,237l497,237,497,213,474,213,474,189,450,189,450,237,474,237,474,284,450,284,450,331,474,331,497,331,497,284,521,284,521,237xm521,189l497,189,497,213,521,213,521,189xm545,0l521,0,521,47,545,47,545,0xe" filled="true" fillcolor="#e30613" stroked="false">
                  <v:path arrowok="t"/>
                  <v:fill type="solid"/>
                </v:shape>
                <v:line style="position:absolute" from="533,47" to="533,663" stroked="true" strokeweight="1.184pt" strokecolor="#e30613">
                  <v:stroke dashstyle="shortdot"/>
                </v:line>
                <v:shape style="position:absolute;left:544;top:0;width:119;height:687" id="docshape4" coordorigin="545,0" coordsize="119,687" path="m568,639l545,639,545,687,568,687,568,639xm592,402l568,402,545,402,545,426,568,426,568,450,592,450,592,402xm616,592l592,592,592,616,568,616,568,639,592,639,592,616,616,616,616,592xm639,639l616,639,592,639,592,663,616,663,616,687,639,687,639,639xm639,474l616,474,616,450,592,450,592,474,568,474,568,450,545,450,545,497,568,497,568,568,545,568,545,592,568,592,592,592,592,568,616,568,616,521,639,521,639,474xm639,355l616,355,616,331,592,331,592,355,568,355,568,379,592,379,592,379,616,379,616,450,639,450,639,355xm639,189l616,189,592,189,592,213,568,213,545,213,545,237,568,237,568,260,592,260,592,308,568,308,568,284,545,284,545,355,568,355,568,331,592,331,592,308,616,308,616,260,639,260,639,237,616,237,616,260,592,260,592,237,616,237,616,213,639,213,639,189xm639,142l616,142,592,142,568,142,545,142,545,166,568,166,592,166,616,166,639,166,639,142xm639,47l616,47,592,47,568,47,568,95,568,95,568,118,592,118,616,118,639,118,639,95,639,95,639,47xm663,0l639,0,616,0,592,0,568,0,545,0,545,24,568,24,592,24,616,24,639,24,663,24,663,0xe" filled="true" fillcolor="#e30613" stroked="false">
                  <v:path arrowok="t"/>
                  <v:fill type="solid"/>
                </v:shape>
                <v:line style="position:absolute" from="651,142" to="651,521" stroked="true" strokeweight="1.184pt" strokecolor="#e30613">
                  <v:stroke dashstyle="shortdot"/>
                </v:line>
                <v:shape style="position:absolute;left:639;top:0;width:48;height:663" id="docshape5" coordorigin="639,0" coordsize="48,663" path="m687,639l663,639,663,663,687,663,687,639xm687,545l663,545,663,616,639,616,639,639,663,639,663,616,687,616,687,545xm687,402l663,402,663,473,687,473,687,402xm687,260l663,260,663,331,687,331,687,260xm687,0l663,0,663,47,663,47,663,95,663,95,663,166,687,166,687,95,687,95,687,47,687,47,687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6747547</wp:posOffset>
                </wp:positionH>
                <wp:positionV relativeFrom="paragraph">
                  <wp:posOffset>-465405</wp:posOffset>
                </wp:positionV>
                <wp:extent cx="210185" cy="38925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10185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auto" w:before="32"/>
                              <w:ind w:left="95" w:right="18" w:hanging="76"/>
                              <w:jc w:val="left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E30613"/>
                                <w:spacing w:val="-2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1.302917pt;margin-top:-36.646103pt;width:16.55pt;height:30.65pt;mso-position-horizontal-relative:page;mso-position-vertical-relative:paragraph;z-index:15729664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206" w:lineRule="auto" w:before="32"/>
                        <w:ind w:left="95" w:right="18" w:hanging="76"/>
                        <w:jc w:val="left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Documento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E30613"/>
                          <w:spacing w:val="-2"/>
                          <w:sz w:val="12"/>
                        </w:rPr>
                        <w:t>Download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E30613"/>
          <w:w w:val="110"/>
        </w:rPr>
        <w:t>Proposta</w:t>
      </w:r>
      <w:r>
        <w:rPr>
          <w:color w:val="E30613"/>
          <w:spacing w:val="25"/>
          <w:w w:val="110"/>
        </w:rPr>
        <w:t> </w:t>
      </w:r>
      <w:r>
        <w:rPr>
          <w:color w:val="E30613"/>
          <w:w w:val="110"/>
        </w:rPr>
        <w:t>per</w:t>
      </w:r>
      <w:r>
        <w:rPr>
          <w:color w:val="E30613"/>
          <w:spacing w:val="26"/>
          <w:w w:val="110"/>
        </w:rPr>
        <w:t> </w:t>
      </w:r>
      <w:r>
        <w:rPr>
          <w:color w:val="E30613"/>
          <w:w w:val="110"/>
        </w:rPr>
        <w:t>una</w:t>
      </w:r>
      <w:r>
        <w:rPr>
          <w:color w:val="E30613"/>
          <w:spacing w:val="26"/>
          <w:w w:val="110"/>
        </w:rPr>
        <w:t> </w:t>
      </w:r>
      <w:r>
        <w:rPr>
          <w:color w:val="E30613"/>
          <w:w w:val="110"/>
        </w:rPr>
        <w:t>predica</w:t>
      </w:r>
      <w:r>
        <w:rPr>
          <w:color w:val="E30613"/>
          <w:spacing w:val="-45"/>
          <w:w w:val="110"/>
        </w:rPr>
        <w:t> </w:t>
      </w:r>
      <w:r>
        <w:rPr>
          <w:color w:val="E30613"/>
          <w:w w:val="110"/>
        </w:rPr>
        <w:t>/</w:t>
      </w:r>
      <w:r>
        <w:rPr>
          <w:color w:val="E30613"/>
          <w:spacing w:val="-44"/>
          <w:w w:val="110"/>
        </w:rPr>
        <w:t> </w:t>
      </w:r>
      <w:r>
        <w:rPr>
          <w:color w:val="E30613"/>
          <w:spacing w:val="-2"/>
          <w:w w:val="110"/>
        </w:rPr>
        <w:t>discorso</w:t>
      </w:r>
    </w:p>
    <w:p>
      <w:pPr>
        <w:pStyle w:val="BodyText"/>
        <w:spacing w:before="6"/>
        <w:ind w:left="0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719999</wp:posOffset>
                </wp:positionH>
                <wp:positionV relativeFrom="paragraph">
                  <wp:posOffset>49029</wp:posOffset>
                </wp:positionV>
                <wp:extent cx="5940425" cy="2540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687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11" y="9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91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91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85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14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14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85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92902pt;margin-top:3.860571pt;width:467.75pt;height:2pt;mso-position-horizontal-relative:page;mso-position-vertical-relative:paragraph;z-index:-15728128;mso-wrap-distance-left:0;mso-wrap-distance-right:0" id="docshapegroup7" coordorigin="1134,77" coordsize="9355,40">
                <v:line style="position:absolute" from="1234,97" to="10428,97" stroked="true" strokeweight="2pt" strokecolor="#000000">
                  <v:stroke dashstyle="dot"/>
                </v:line>
                <v:shape style="position:absolute;left:1133;top:77;width:9355;height:40" id="docshape8" coordorigin="1134,77" coordsize="9355,40" path="m1174,97l1168,83,1154,77,1140,83,1134,97,1140,111,1154,117,1168,111,1174,97xm10488,97l10482,83,10468,77,10454,83,10448,97,10454,111,10468,117,10482,111,10488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0"/>
        <w:rPr>
          <w:rFonts w:ascii="Cambria"/>
        </w:rPr>
      </w:pPr>
    </w:p>
    <w:p>
      <w:pPr>
        <w:spacing w:after="0"/>
        <w:rPr>
          <w:rFonts w:ascii="Cambria"/>
        </w:rPr>
        <w:sectPr>
          <w:type w:val="continuous"/>
          <w:pgSz w:w="11910" w:h="16840"/>
          <w:pgMar w:top="440" w:bottom="0" w:left="1020" w:right="460"/>
        </w:sectPr>
      </w:pPr>
    </w:p>
    <w:p>
      <w:pPr>
        <w:pStyle w:val="BodyText"/>
        <w:spacing w:before="92"/>
        <w:rPr>
          <w:b w:val="0"/>
        </w:rPr>
      </w:pPr>
      <w:r>
        <w:rPr>
          <w:b w:val="0"/>
        </w:rPr>
        <w:t>Cari</w:t>
      </w:r>
      <w:r>
        <w:rPr>
          <w:b w:val="0"/>
          <w:spacing w:val="-3"/>
        </w:rPr>
        <w:t> </w:t>
      </w:r>
      <w:r>
        <w:rPr>
          <w:b w:val="0"/>
        </w:rPr>
        <w:t>fratelli</w:t>
      </w:r>
      <w:r>
        <w:rPr>
          <w:b w:val="0"/>
          <w:spacing w:val="-2"/>
        </w:rPr>
        <w:t> </w:t>
      </w:r>
      <w:r>
        <w:rPr>
          <w:b w:val="0"/>
        </w:rPr>
        <w:t>e</w:t>
      </w:r>
      <w:r>
        <w:rPr>
          <w:b w:val="0"/>
          <w:spacing w:val="-3"/>
        </w:rPr>
        <w:t> </w:t>
      </w:r>
      <w:r>
        <w:rPr>
          <w:b w:val="0"/>
        </w:rPr>
        <w:t>sorelle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Cristo!</w:t>
      </w:r>
    </w:p>
    <w:p>
      <w:pPr>
        <w:pStyle w:val="BodyText"/>
        <w:spacing w:line="240" w:lineRule="exact" w:before="212"/>
        <w:ind w:right="59"/>
        <w:rPr>
          <w:b w:val="0"/>
        </w:rPr>
      </w:pPr>
      <w:r>
        <w:rPr>
          <w:rFonts w:ascii="Calibri" w:hAnsi="Calibri"/>
        </w:rPr>
        <w:t>Chiese ed edifici illuminati di rosso. Questo caratterizza la Settimana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rossa,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RedWeek.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questi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giorni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molte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chiese ed edifici pubblici in tutto il mondo sono illuminati di rosso. Questa campagna di sensibilizzazione, promossa dall’Opera caritativa «Aiuto alla Chiesa che soffre (ACN)», </w:t>
      </w:r>
      <w:r>
        <w:rPr>
          <w:b w:val="0"/>
        </w:rPr>
        <w:t>esiste già dal 2015. Essa dovrebbe ricordarci come, ancora</w:t>
      </w:r>
      <w:r>
        <w:rPr>
          <w:b w:val="0"/>
          <w:spacing w:val="40"/>
        </w:rPr>
        <w:t> </w:t>
      </w:r>
      <w:r>
        <w:rPr>
          <w:b w:val="0"/>
        </w:rPr>
        <w:t>oggi, ci siano uomini e donne che vengono perseguitati</w:t>
      </w:r>
    </w:p>
    <w:p>
      <w:pPr>
        <w:pStyle w:val="BodyText"/>
        <w:spacing w:line="230" w:lineRule="auto" w:before="18"/>
        <w:rPr>
          <w:rFonts w:ascii="Calibri" w:hAnsi="Calibri"/>
        </w:rPr>
      </w:pPr>
      <w:r>
        <w:rPr>
          <w:rFonts w:ascii="Calibri" w:hAnsi="Calibri"/>
        </w:rPr>
        <w:t>ed uccisi unicamente a causa della loro fede più di quanto </w:t>
      </w:r>
      <w:r>
        <w:rPr>
          <w:b w:val="0"/>
        </w:rPr>
        <w:t>non</w:t>
      </w:r>
      <w:r>
        <w:rPr>
          <w:b w:val="0"/>
          <w:spacing w:val="30"/>
        </w:rPr>
        <w:t> </w:t>
      </w:r>
      <w:r>
        <w:rPr>
          <w:b w:val="0"/>
        </w:rPr>
        <w:t>avvenisse</w:t>
      </w:r>
      <w:r>
        <w:rPr>
          <w:b w:val="0"/>
          <w:spacing w:val="30"/>
        </w:rPr>
        <w:t> </w:t>
      </w:r>
      <w:r>
        <w:rPr>
          <w:b w:val="0"/>
        </w:rPr>
        <w:t>nei</w:t>
      </w:r>
      <w:r>
        <w:rPr>
          <w:b w:val="0"/>
          <w:spacing w:val="30"/>
        </w:rPr>
        <w:t> </w:t>
      </w:r>
      <w:r>
        <w:rPr>
          <w:b w:val="0"/>
        </w:rPr>
        <w:t>primi</w:t>
      </w:r>
      <w:r>
        <w:rPr>
          <w:b w:val="0"/>
          <w:spacing w:val="30"/>
        </w:rPr>
        <w:t> </w:t>
      </w:r>
      <w:r>
        <w:rPr>
          <w:b w:val="0"/>
        </w:rPr>
        <w:t>tempi</w:t>
      </w:r>
      <w:r>
        <w:rPr>
          <w:b w:val="0"/>
          <w:spacing w:val="30"/>
        </w:rPr>
        <w:t> </w:t>
      </w:r>
      <w:r>
        <w:rPr>
          <w:b w:val="0"/>
        </w:rPr>
        <w:t>della</w:t>
      </w:r>
      <w:r>
        <w:rPr>
          <w:b w:val="0"/>
          <w:spacing w:val="30"/>
        </w:rPr>
        <w:t> </w:t>
      </w:r>
      <w:r>
        <w:rPr>
          <w:b w:val="0"/>
        </w:rPr>
        <w:t>Chiesa.</w:t>
      </w:r>
      <w:r>
        <w:rPr>
          <w:b w:val="0"/>
          <w:spacing w:val="30"/>
        </w:rPr>
        <w:t> </w:t>
      </w:r>
      <w:r>
        <w:rPr>
          <w:b w:val="0"/>
        </w:rPr>
        <w:t>Secondo</w:t>
      </w:r>
      <w:r>
        <w:rPr>
          <w:b w:val="0"/>
          <w:spacing w:val="40"/>
        </w:rPr>
        <w:t> </w:t>
      </w:r>
      <w:r>
        <w:rPr>
          <w:b w:val="0"/>
        </w:rPr>
        <w:t>papa Francesco, il terzo millennio, cioè il tempo trascorso</w:t>
      </w:r>
      <w:r>
        <w:rPr>
          <w:b w:val="0"/>
          <w:spacing w:val="40"/>
        </w:rPr>
        <w:t> </w:t>
      </w:r>
      <w:r>
        <w:rPr>
          <w:rFonts w:ascii="Calibri" w:hAnsi="Calibri"/>
        </w:rPr>
        <w:t>dal 2001, ha prodotto più martiri del terzo secolo, ovvero l’epoca della grande persecuzione dei cristiani da parte</w:t>
      </w:r>
    </w:p>
    <w:p>
      <w:pPr>
        <w:pStyle w:val="BodyText"/>
        <w:spacing w:line="262" w:lineRule="exact"/>
        <w:rPr>
          <w:b w:val="0"/>
        </w:rPr>
      </w:pPr>
      <w:r>
        <w:rPr>
          <w:b w:val="0"/>
        </w:rPr>
        <w:t>dei</w:t>
      </w:r>
      <w:r>
        <w:rPr>
          <w:b w:val="0"/>
          <w:spacing w:val="-2"/>
        </w:rPr>
        <w:t> romani.</w:t>
      </w:r>
    </w:p>
    <w:p>
      <w:pPr>
        <w:pStyle w:val="BodyText"/>
        <w:spacing w:line="218" w:lineRule="auto" w:before="227"/>
        <w:ind w:right="132"/>
        <w:rPr>
          <w:b w:val="0"/>
        </w:rPr>
      </w:pPr>
      <w:r>
        <w:rPr>
          <w:b w:val="0"/>
        </w:rPr>
        <w:t>In Europa, la fede cristiana e di conseguenza anche la sua</w:t>
      </w:r>
      <w:r>
        <w:rPr>
          <w:b w:val="0"/>
          <w:spacing w:val="40"/>
        </w:rPr>
        <w:t> </w:t>
      </w:r>
      <w:r>
        <w:rPr>
          <w:rFonts w:ascii="Calibri" w:hAnsi="Calibri"/>
        </w:rPr>
        <w:t>rilevanza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sociale,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sta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perdendo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sempre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più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d’importanza. </w:t>
      </w:r>
      <w:r>
        <w:rPr>
          <w:b w:val="0"/>
        </w:rPr>
        <w:t>Tuttavia,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situazione</w:t>
      </w:r>
      <w:r>
        <w:rPr>
          <w:b w:val="0"/>
          <w:spacing w:val="-9"/>
        </w:rPr>
        <w:t> </w:t>
      </w:r>
      <w:r>
        <w:rPr>
          <w:b w:val="0"/>
        </w:rPr>
        <w:t>non</w:t>
      </w:r>
      <w:r>
        <w:rPr>
          <w:b w:val="0"/>
          <w:spacing w:val="-9"/>
        </w:rPr>
        <w:t> </w:t>
      </w:r>
      <w:r>
        <w:rPr>
          <w:b w:val="0"/>
        </w:rPr>
        <w:t>può</w:t>
      </w:r>
      <w:r>
        <w:rPr>
          <w:b w:val="0"/>
          <w:spacing w:val="-9"/>
        </w:rPr>
        <w:t> </w:t>
      </w:r>
      <w:r>
        <w:rPr>
          <w:b w:val="0"/>
        </w:rPr>
        <w:t>essere</w:t>
      </w:r>
      <w:r>
        <w:rPr>
          <w:b w:val="0"/>
          <w:spacing w:val="-9"/>
        </w:rPr>
        <w:t> </w:t>
      </w:r>
      <w:r>
        <w:rPr>
          <w:b w:val="0"/>
        </w:rPr>
        <w:t>paragonata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quella</w:t>
      </w:r>
      <w:r>
        <w:rPr>
          <w:b w:val="0"/>
          <w:spacing w:val="40"/>
        </w:rPr>
        <w:t> </w:t>
      </w:r>
      <w:r>
        <w:rPr>
          <w:b w:val="0"/>
        </w:rPr>
        <w:t>di altri Paesi in cui i cristiani subiscono discriminazioni,</w:t>
      </w:r>
      <w:r>
        <w:rPr>
          <w:b w:val="0"/>
          <w:spacing w:val="40"/>
        </w:rPr>
        <w:t> </w:t>
      </w:r>
      <w:r>
        <w:rPr>
          <w:b w:val="0"/>
        </w:rPr>
        <w:t>emarginazione e persecuzioni. Il rosso è il colore del</w:t>
      </w:r>
      <w:r>
        <w:rPr>
          <w:b w:val="0"/>
          <w:spacing w:val="40"/>
        </w:rPr>
        <w:t> </w:t>
      </w:r>
      <w:r>
        <w:rPr>
          <w:b w:val="0"/>
        </w:rPr>
        <w:t>sangue, ma la Chiesa lo considera anche come il colore</w:t>
      </w:r>
      <w:r>
        <w:rPr>
          <w:b w:val="0"/>
          <w:spacing w:val="40"/>
        </w:rPr>
        <w:t> </w:t>
      </w:r>
      <w:r>
        <w:rPr>
          <w:b w:val="0"/>
        </w:rPr>
        <w:t>dei paramenti liturgici nei giorni di commemorazione</w:t>
      </w:r>
    </w:p>
    <w:p>
      <w:pPr>
        <w:pStyle w:val="BodyText"/>
        <w:spacing w:line="213" w:lineRule="auto"/>
        <w:rPr>
          <w:b w:val="0"/>
        </w:rPr>
      </w:pPr>
      <w:r>
        <w:rPr>
          <w:b w:val="0"/>
        </w:rPr>
        <w:t>dei martiri cristiani. Inoltre, il rosso è anche il colore del</w:t>
      </w:r>
      <w:r>
        <w:rPr>
          <w:b w:val="0"/>
          <w:spacing w:val="40"/>
        </w:rPr>
        <w:t> </w:t>
      </w:r>
      <w:r>
        <w:rPr>
          <w:b w:val="0"/>
        </w:rPr>
        <w:t>Venerdì Santo, giorno in cui ricordiamo la passione e la</w:t>
      </w:r>
    </w:p>
    <w:p>
      <w:pPr>
        <w:pStyle w:val="BodyText"/>
        <w:spacing w:line="235" w:lineRule="auto"/>
        <w:rPr>
          <w:b w:val="0"/>
        </w:rPr>
      </w:pPr>
      <w:r>
        <w:rPr>
          <w:rFonts w:ascii="Calibri" w:hAnsi="Calibri"/>
        </w:rPr>
        <w:t>morte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innocente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Gesù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Cristo,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quale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martiri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sono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 </w:t>
      </w:r>
      <w:r>
        <w:rPr>
          <w:b w:val="0"/>
          <w:spacing w:val="-2"/>
        </w:rPr>
        <w:t>successori.</w:t>
      </w:r>
    </w:p>
    <w:p>
      <w:pPr>
        <w:pStyle w:val="BodyText"/>
        <w:spacing w:line="232" w:lineRule="auto" w:before="206"/>
        <w:rPr>
          <w:rFonts w:ascii="Calibri" w:hAnsi="Calibri"/>
        </w:rPr>
      </w:pPr>
      <w:r>
        <w:rPr>
          <w:b w:val="0"/>
        </w:rPr>
        <w:t>Il martire è per noi cristiani il «testimone di sangue», che,</w:t>
      </w:r>
      <w:r>
        <w:rPr>
          <w:b w:val="0"/>
          <w:spacing w:val="40"/>
        </w:rPr>
        <w:t> </w:t>
      </w:r>
      <w:r>
        <w:rPr>
          <w:rFonts w:ascii="Calibri" w:hAnsi="Calibri"/>
        </w:rPr>
        <w:t>con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sua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morte,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dà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testimonianza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della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fede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dell’amore per Dio e per gli uomini – così come il primo martire cristiano,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Stefano,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che,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poco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dopo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morte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Risurrezio</w:t>
      </w:r>
      <w:r>
        <w:rPr>
          <w:b w:val="0"/>
        </w:rPr>
        <w:t>-</w:t>
      </w:r>
      <w:r>
        <w:rPr>
          <w:b w:val="0"/>
          <w:spacing w:val="40"/>
        </w:rPr>
        <w:t> </w:t>
      </w:r>
      <w:r>
        <w:rPr>
          <w:rFonts w:ascii="Calibri" w:hAnsi="Calibri"/>
        </w:rPr>
        <w:t>ne di Gesù, per la sua fede fu lapidato a morte e pregò</w:t>
      </w:r>
    </w:p>
    <w:p>
      <w:pPr>
        <w:pStyle w:val="BodyText"/>
        <w:spacing w:line="235" w:lineRule="auto" w:before="11"/>
        <w:rPr>
          <w:b w:val="0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suoi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aguzzini,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come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aveva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fatto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anche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Gesù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stesso </w:t>
      </w:r>
      <w:r>
        <w:rPr>
          <w:b w:val="0"/>
        </w:rPr>
        <w:t>sulla</w:t>
      </w:r>
      <w:r>
        <w:rPr>
          <w:b w:val="0"/>
          <w:spacing w:val="-3"/>
        </w:rPr>
        <w:t> </w:t>
      </w:r>
      <w:r>
        <w:rPr>
          <w:b w:val="0"/>
        </w:rPr>
        <w:t>croce.</w:t>
      </w:r>
    </w:p>
    <w:p>
      <w:pPr>
        <w:pStyle w:val="BodyText"/>
        <w:spacing w:line="228" w:lineRule="auto" w:before="220"/>
        <w:rPr>
          <w:b w:val="0"/>
        </w:rPr>
      </w:pPr>
      <w:r>
        <w:rPr>
          <w:b w:val="0"/>
        </w:rPr>
        <w:t>I martiri cristiani non cercano consapevolmente la morte</w:t>
      </w:r>
      <w:r>
        <w:rPr>
          <w:b w:val="0"/>
          <w:spacing w:val="40"/>
        </w:rPr>
        <w:t> </w:t>
      </w:r>
      <w:r>
        <w:rPr>
          <w:b w:val="0"/>
        </w:rPr>
        <w:t>violenta,</w:t>
      </w:r>
      <w:r>
        <w:rPr>
          <w:b w:val="0"/>
          <w:spacing w:val="-6"/>
        </w:rPr>
        <w:t> </w:t>
      </w:r>
      <w:r>
        <w:rPr>
          <w:b w:val="0"/>
        </w:rPr>
        <w:t>ma</w:t>
      </w:r>
      <w:r>
        <w:rPr>
          <w:b w:val="0"/>
          <w:spacing w:val="-6"/>
        </w:rPr>
        <w:t> </w:t>
      </w:r>
      <w:r>
        <w:rPr>
          <w:b w:val="0"/>
        </w:rPr>
        <w:t>sono</w:t>
      </w:r>
      <w:r>
        <w:rPr>
          <w:b w:val="0"/>
          <w:spacing w:val="-6"/>
        </w:rPr>
        <w:t> </w:t>
      </w:r>
      <w:r>
        <w:rPr>
          <w:b w:val="0"/>
        </w:rPr>
        <w:t>disposti</w:t>
      </w:r>
      <w:r>
        <w:rPr>
          <w:b w:val="0"/>
          <w:spacing w:val="-6"/>
        </w:rPr>
        <w:t> </w:t>
      </w:r>
      <w:r>
        <w:rPr>
          <w:b w:val="0"/>
        </w:rPr>
        <w:t>ad</w:t>
      </w:r>
      <w:r>
        <w:rPr>
          <w:b w:val="0"/>
          <w:spacing w:val="-6"/>
        </w:rPr>
        <w:t> </w:t>
      </w:r>
      <w:r>
        <w:rPr>
          <w:b w:val="0"/>
        </w:rPr>
        <w:t>assumerla.</w:t>
      </w:r>
      <w:r>
        <w:rPr>
          <w:b w:val="0"/>
          <w:spacing w:val="-6"/>
        </w:rPr>
        <w:t> </w:t>
      </w:r>
      <w:r>
        <w:rPr>
          <w:b w:val="0"/>
        </w:rPr>
        <w:t>Sono</w:t>
      </w:r>
      <w:r>
        <w:rPr>
          <w:b w:val="0"/>
          <w:spacing w:val="-6"/>
        </w:rPr>
        <w:t> </w:t>
      </w:r>
      <w:r>
        <w:rPr>
          <w:b w:val="0"/>
        </w:rPr>
        <w:t>persone</w:t>
      </w:r>
      <w:r>
        <w:rPr>
          <w:b w:val="0"/>
          <w:spacing w:val="-6"/>
        </w:rPr>
        <w:t> </w:t>
      </w:r>
      <w:r>
        <w:rPr>
          <w:b w:val="0"/>
        </w:rPr>
        <w:t>che</w:t>
      </w:r>
      <w:r>
        <w:rPr>
          <w:b w:val="0"/>
          <w:spacing w:val="40"/>
        </w:rPr>
        <w:t> </w:t>
      </w:r>
      <w:r>
        <w:rPr>
          <w:b w:val="0"/>
        </w:rPr>
        <w:t>aborriscono la violenza, ma che sono invece disposte a</w:t>
      </w:r>
      <w:r>
        <w:rPr>
          <w:b w:val="0"/>
          <w:spacing w:val="40"/>
        </w:rPr>
        <w:t> </w:t>
      </w:r>
      <w:r>
        <w:rPr>
          <w:rFonts w:ascii="Calibri" w:hAnsi="Calibri"/>
        </w:rPr>
        <w:t>morire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violenza.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dimostra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l’esempio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padre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Georges Jörger di Domat/Ems GR della Missione Betlemme Immensee. Il 28 novembre 1976, il missionario, che si era </w:t>
      </w:r>
      <w:r>
        <w:rPr>
          <w:b w:val="0"/>
        </w:rPr>
        <w:t>sempre impegnato per la pace, è scomparso nello</w:t>
      </w:r>
      <w:r>
        <w:rPr>
          <w:b w:val="0"/>
          <w:spacing w:val="40"/>
        </w:rPr>
        <w:t> </w:t>
      </w:r>
      <w:r>
        <w:rPr>
          <w:rFonts w:ascii="Calibri" w:hAnsi="Calibri"/>
        </w:rPr>
        <w:t>Zimbabwe senza lasciare traccia. Durante la guerra civile </w:t>
      </w:r>
      <w:r>
        <w:rPr>
          <w:b w:val="0"/>
        </w:rPr>
        <w:t>era rimasto prigioniero dei guerriglieri, come i suoi fratelli</w:t>
      </w:r>
      <w:r>
        <w:rPr>
          <w:b w:val="0"/>
          <w:spacing w:val="40"/>
        </w:rPr>
        <w:t> </w:t>
      </w:r>
      <w:r>
        <w:rPr>
          <w:rFonts w:ascii="Calibri" w:hAnsi="Calibri"/>
        </w:rPr>
        <w:t>Kilian Hüsser e Martin Hohenstein. Nel 1980 Kilian Hüsser </w:t>
      </w:r>
      <w:r>
        <w:rPr>
          <w:b w:val="0"/>
        </w:rPr>
        <w:t>fu trascinato fuori dal letto con la febbre alta e fu ucciso a</w:t>
      </w:r>
      <w:r>
        <w:rPr>
          <w:b w:val="0"/>
          <w:spacing w:val="40"/>
        </w:rPr>
        <w:t> </w:t>
      </w:r>
      <w:r>
        <w:rPr>
          <w:b w:val="0"/>
        </w:rPr>
        <w:t>colpi di pistola.</w:t>
      </w:r>
    </w:p>
    <w:p>
      <w:pPr>
        <w:pStyle w:val="BodyText"/>
        <w:spacing w:line="220" w:lineRule="auto" w:before="237"/>
        <w:ind w:right="40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circa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62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Stati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un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terzo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tutte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le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nazioni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viene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limitato </w:t>
      </w:r>
      <w:r>
        <w:rPr>
          <w:b w:val="0"/>
        </w:rPr>
        <w:t>o brutalmente impedito il libero esercizio della religione.</w:t>
      </w:r>
      <w:r>
        <w:rPr>
          <w:b w:val="0"/>
          <w:spacing w:val="80"/>
        </w:rPr>
        <w:t> </w:t>
      </w:r>
      <w:r>
        <w:rPr>
          <w:b w:val="0"/>
        </w:rPr>
        <w:t>In</w:t>
      </w:r>
      <w:r>
        <w:rPr>
          <w:b w:val="0"/>
          <w:spacing w:val="-5"/>
        </w:rPr>
        <w:t> </w:t>
      </w:r>
      <w:r>
        <w:rPr>
          <w:b w:val="0"/>
        </w:rPr>
        <w:t>questi</w:t>
      </w:r>
      <w:r>
        <w:rPr>
          <w:b w:val="0"/>
          <w:spacing w:val="-6"/>
        </w:rPr>
        <w:t> </w:t>
      </w:r>
      <w:r>
        <w:rPr>
          <w:b w:val="0"/>
        </w:rPr>
        <w:t>Paesi</w:t>
      </w:r>
      <w:r>
        <w:rPr>
          <w:b w:val="0"/>
          <w:spacing w:val="-6"/>
        </w:rPr>
        <w:t> </w:t>
      </w:r>
      <w:r>
        <w:rPr>
          <w:b w:val="0"/>
        </w:rPr>
        <w:t>vivono</w:t>
      </w:r>
      <w:r>
        <w:rPr>
          <w:b w:val="0"/>
          <w:spacing w:val="-6"/>
        </w:rPr>
        <w:t> </w:t>
      </w:r>
      <w:r>
        <w:rPr>
          <w:b w:val="0"/>
        </w:rPr>
        <w:t>circa</w:t>
      </w:r>
      <w:r>
        <w:rPr>
          <w:b w:val="0"/>
          <w:spacing w:val="-6"/>
        </w:rPr>
        <w:t> </w:t>
      </w:r>
      <w:r>
        <w:rPr>
          <w:b w:val="0"/>
        </w:rPr>
        <w:t>5,2</w:t>
      </w:r>
      <w:r>
        <w:rPr>
          <w:b w:val="0"/>
          <w:spacing w:val="-6"/>
        </w:rPr>
        <w:t> </w:t>
      </w:r>
      <w:r>
        <w:rPr>
          <w:b w:val="0"/>
        </w:rPr>
        <w:t>miliardi</w:t>
      </w:r>
      <w:r>
        <w:rPr>
          <w:b w:val="0"/>
          <w:spacing w:val="-6"/>
        </w:rPr>
        <w:t> </w:t>
      </w:r>
      <w:r>
        <w:rPr>
          <w:b w:val="0"/>
        </w:rPr>
        <w:t>di</w:t>
      </w:r>
      <w:r>
        <w:rPr>
          <w:b w:val="0"/>
          <w:spacing w:val="-6"/>
        </w:rPr>
        <w:t> </w:t>
      </w:r>
      <w:r>
        <w:rPr>
          <w:b w:val="0"/>
        </w:rPr>
        <w:t>persone:</w:t>
      </w:r>
      <w:r>
        <w:rPr>
          <w:b w:val="0"/>
          <w:spacing w:val="-6"/>
        </w:rPr>
        <w:t> </w:t>
      </w:r>
      <w:r>
        <w:rPr>
          <w:b w:val="0"/>
        </w:rPr>
        <w:t>due</w:t>
      </w:r>
      <w:r>
        <w:rPr>
          <w:b w:val="0"/>
          <w:spacing w:val="-6"/>
        </w:rPr>
        <w:t> </w:t>
      </w:r>
      <w:r>
        <w:rPr>
          <w:b w:val="0"/>
        </w:rPr>
        <w:t>terzi</w:t>
      </w:r>
      <w:r>
        <w:rPr>
          <w:b w:val="0"/>
          <w:spacing w:val="40"/>
        </w:rPr>
        <w:t> </w:t>
      </w:r>
      <w:r>
        <w:rPr>
          <w:rFonts w:ascii="Calibri" w:hAnsi="Calibri"/>
        </w:rPr>
        <w:t>della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popolazione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mondiale.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Questo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è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risultato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deprimen</w:t>
      </w:r>
      <w:r>
        <w:rPr>
          <w:b w:val="0"/>
        </w:rPr>
        <w:t>-</w:t>
      </w:r>
      <w:r>
        <w:rPr>
          <w:b w:val="0"/>
          <w:spacing w:val="40"/>
        </w:rPr>
        <w:t> </w:t>
      </w:r>
      <w:r>
        <w:rPr>
          <w:rFonts w:ascii="Calibri" w:hAnsi="Calibri"/>
        </w:rPr>
        <w:t>te del rapporto «Libertà religiosa nel mondo» dell’Opera</w:t>
      </w:r>
    </w:p>
    <w:p>
      <w:pPr>
        <w:spacing w:line="240" w:lineRule="auto" w:before="0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pStyle w:val="BodyText"/>
        <w:spacing w:before="120"/>
        <w:ind w:left="0"/>
        <w:rPr>
          <w:rFonts w:ascii="Calibri"/>
        </w:rPr>
      </w:pPr>
    </w:p>
    <w:p>
      <w:pPr>
        <w:pStyle w:val="BodyText"/>
        <w:spacing w:before="1"/>
        <w:ind w:left="0" w:right="1278"/>
        <w:jc w:val="center"/>
        <w:rPr>
          <w:rFonts w:ascii="Calibri"/>
        </w:rPr>
      </w:pPr>
      <w:r>
        <w:rPr>
          <w:rFonts w:ascii="Calibri"/>
        </w:rPr>
        <w:t>caritativa</w:t>
      </w:r>
      <w:r>
        <w:rPr>
          <w:rFonts w:ascii="Calibri"/>
          <w:spacing w:val="-5"/>
        </w:rPr>
        <w:t> </w:t>
      </w:r>
      <w:r>
        <w:rPr>
          <w:rFonts w:ascii="Calibri"/>
        </w:rPr>
        <w:t>internazionale</w:t>
      </w:r>
      <w:r>
        <w:rPr>
          <w:rFonts w:ascii="Calibri"/>
          <w:spacing w:val="-4"/>
        </w:rPr>
        <w:t> </w:t>
      </w:r>
      <w:r>
        <w:rPr>
          <w:rFonts w:ascii="Calibri"/>
        </w:rPr>
        <w:t>cattolica</w:t>
      </w:r>
      <w:r>
        <w:rPr>
          <w:rFonts w:ascii="Calibri"/>
          <w:spacing w:val="-4"/>
        </w:rPr>
        <w:t> </w:t>
      </w:r>
      <w:r>
        <w:rPr>
          <w:rFonts w:ascii="Calibri"/>
        </w:rPr>
        <w:t>di</w:t>
      </w:r>
      <w:r>
        <w:rPr>
          <w:rFonts w:ascii="Calibri"/>
          <w:spacing w:val="-4"/>
        </w:rPr>
        <w:t> </w:t>
      </w:r>
      <w:r>
        <w:rPr>
          <w:rFonts w:ascii="Calibri"/>
        </w:rPr>
        <w:t>diritto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pontificio</w:t>
      </w:r>
    </w:p>
    <w:p>
      <w:pPr>
        <w:pStyle w:val="BodyText"/>
        <w:spacing w:line="225" w:lineRule="auto" w:before="18"/>
        <w:ind w:right="1082"/>
        <w:rPr>
          <w:rFonts w:ascii="Calibri" w:hAnsi="Calibri"/>
        </w:rPr>
      </w:pPr>
      <w:r>
        <w:rPr>
          <w:rFonts w:ascii="Calibri" w:hAnsi="Calibri"/>
        </w:rPr>
        <w:t>«Aiuto alla Chiesa che Soffre (ACN)». Le violazioni della </w:t>
      </w:r>
      <w:r>
        <w:rPr>
          <w:b w:val="0"/>
        </w:rPr>
        <w:t>libertà religiosa, la discriminazione e la persecuzione</w:t>
      </w:r>
      <w:r>
        <w:rPr>
          <w:b w:val="0"/>
          <w:spacing w:val="40"/>
        </w:rPr>
        <w:t> </w:t>
      </w:r>
      <w:r>
        <w:rPr>
          <w:rFonts w:ascii="Calibri" w:hAnsi="Calibri"/>
        </w:rPr>
        <w:t>colpiscono i membri di tutte le religioni. Il più delle volte però, sono cristiani. Questi ultimi, essendo una piccola </w:t>
      </w:r>
      <w:r>
        <w:rPr>
          <w:b w:val="0"/>
        </w:rPr>
        <w:t>minoranza in molti Paesi, non hanno sostenitori politici;</w:t>
      </w:r>
      <w:r>
        <w:rPr>
          <w:b w:val="0"/>
          <w:spacing w:val="40"/>
        </w:rPr>
        <w:t> </w:t>
      </w:r>
      <w:r>
        <w:rPr>
          <w:b w:val="0"/>
        </w:rPr>
        <w:t>per il loro orientamento verso una Chiesa universale,</w:t>
      </w:r>
      <w:r>
        <w:rPr>
          <w:b w:val="0"/>
          <w:spacing w:val="40"/>
        </w:rPr>
        <w:t> </w:t>
      </w:r>
      <w:r>
        <w:rPr>
          <w:b w:val="0"/>
        </w:rPr>
        <w:t>sono</w:t>
      </w:r>
      <w:r>
        <w:rPr>
          <w:b w:val="0"/>
          <w:spacing w:val="-3"/>
        </w:rPr>
        <w:t> </w:t>
      </w:r>
      <w:r>
        <w:rPr>
          <w:b w:val="0"/>
        </w:rPr>
        <w:t>considerati</w:t>
      </w:r>
      <w:r>
        <w:rPr>
          <w:b w:val="0"/>
          <w:spacing w:val="-5"/>
        </w:rPr>
        <w:t> </w:t>
      </w:r>
      <w:r>
        <w:rPr>
          <w:b w:val="0"/>
        </w:rPr>
        <w:t>particolarmente</w:t>
      </w:r>
      <w:r>
        <w:rPr>
          <w:b w:val="0"/>
          <w:spacing w:val="-5"/>
        </w:rPr>
        <w:t> </w:t>
      </w:r>
      <w:r>
        <w:rPr>
          <w:b w:val="0"/>
        </w:rPr>
        <w:t>«sospetti»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considerati</w:t>
      </w:r>
      <w:r>
        <w:rPr>
          <w:b w:val="0"/>
          <w:spacing w:val="40"/>
        </w:rPr>
        <w:t> </w:t>
      </w:r>
      <w:r>
        <w:rPr>
          <w:rFonts w:ascii="Calibri" w:hAnsi="Calibri"/>
        </w:rPr>
        <w:t>tra i gruppi più odiati da parte degli estremisti.</w:t>
      </w:r>
    </w:p>
    <w:p>
      <w:pPr>
        <w:pStyle w:val="BodyText"/>
        <w:spacing w:before="2"/>
        <w:ind w:left="0"/>
        <w:rPr>
          <w:rFonts w:ascii="Calibri"/>
        </w:rPr>
      </w:pPr>
    </w:p>
    <w:p>
      <w:pPr>
        <w:spacing w:line="252" w:lineRule="exact" w:before="0"/>
        <w:ind w:left="113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E30613"/>
          <w:spacing w:val="-2"/>
          <w:w w:val="105"/>
          <w:sz w:val="22"/>
        </w:rPr>
        <w:t>I</w:t>
      </w:r>
      <w:r>
        <w:rPr>
          <w:rFonts w:ascii="Cambria"/>
          <w:b/>
          <w:color w:val="E30613"/>
          <w:spacing w:val="-6"/>
          <w:w w:val="105"/>
          <w:sz w:val="22"/>
        </w:rPr>
        <w:t> </w:t>
      </w:r>
      <w:r>
        <w:rPr>
          <w:rFonts w:ascii="Cambria"/>
          <w:b/>
          <w:color w:val="E30613"/>
          <w:spacing w:val="-2"/>
          <w:w w:val="105"/>
          <w:sz w:val="22"/>
        </w:rPr>
        <w:t>motivi</w:t>
      </w:r>
      <w:r>
        <w:rPr>
          <w:rFonts w:ascii="Cambria"/>
          <w:b/>
          <w:color w:val="E30613"/>
          <w:spacing w:val="-5"/>
          <w:w w:val="105"/>
          <w:sz w:val="22"/>
        </w:rPr>
        <w:t> </w:t>
      </w:r>
      <w:r>
        <w:rPr>
          <w:rFonts w:ascii="Cambria"/>
          <w:b/>
          <w:color w:val="E30613"/>
          <w:spacing w:val="-2"/>
          <w:w w:val="105"/>
          <w:sz w:val="22"/>
        </w:rPr>
        <w:t>della</w:t>
      </w:r>
      <w:r>
        <w:rPr>
          <w:rFonts w:ascii="Cambria"/>
          <w:b/>
          <w:color w:val="E30613"/>
          <w:spacing w:val="-5"/>
          <w:w w:val="105"/>
          <w:sz w:val="22"/>
        </w:rPr>
        <w:t> </w:t>
      </w:r>
      <w:r>
        <w:rPr>
          <w:rFonts w:ascii="Cambria"/>
          <w:b/>
          <w:color w:val="E30613"/>
          <w:spacing w:val="-2"/>
          <w:w w:val="105"/>
          <w:sz w:val="22"/>
        </w:rPr>
        <w:t>persecuzione</w:t>
      </w:r>
      <w:r>
        <w:rPr>
          <w:rFonts w:ascii="Cambria"/>
          <w:b/>
          <w:color w:val="E30613"/>
          <w:spacing w:val="-5"/>
          <w:w w:val="105"/>
          <w:sz w:val="22"/>
        </w:rPr>
        <w:t> </w:t>
      </w:r>
      <w:r>
        <w:rPr>
          <w:rFonts w:ascii="Cambria"/>
          <w:b/>
          <w:color w:val="E30613"/>
          <w:spacing w:val="-2"/>
          <w:w w:val="105"/>
          <w:sz w:val="22"/>
        </w:rPr>
        <w:t>sono</w:t>
      </w:r>
      <w:r>
        <w:rPr>
          <w:rFonts w:ascii="Cambria"/>
          <w:b/>
          <w:color w:val="E30613"/>
          <w:spacing w:val="-5"/>
          <w:w w:val="105"/>
          <w:sz w:val="22"/>
        </w:rPr>
        <w:t> </w:t>
      </w:r>
      <w:r>
        <w:rPr>
          <w:rFonts w:ascii="Cambria"/>
          <w:b/>
          <w:color w:val="E30613"/>
          <w:spacing w:val="-2"/>
          <w:w w:val="105"/>
          <w:sz w:val="22"/>
        </w:rPr>
        <w:t>molteplici: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25" w:lineRule="auto" w:before="6" w:after="0"/>
        <w:ind w:left="283" w:right="1019" w:hanging="171"/>
        <w:jc w:val="both"/>
        <w:rPr>
          <w:b w:val="0"/>
          <w:sz w:val="19"/>
        </w:rPr>
      </w:pPr>
      <w:r>
        <w:rPr>
          <w:b w:val="0"/>
          <w:sz w:val="19"/>
        </w:rPr>
        <w:t>perché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si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ritiene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che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sia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un'altra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la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religione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che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sostiene</w:t>
      </w:r>
      <w:r>
        <w:rPr>
          <w:b w:val="0"/>
          <w:spacing w:val="40"/>
          <w:sz w:val="19"/>
        </w:rPr>
        <w:t> </w:t>
      </w:r>
      <w:r>
        <w:rPr>
          <w:rFonts w:ascii="Calibri" w:hAnsi="Calibri"/>
          <w:sz w:val="19"/>
        </w:rPr>
        <w:t>lo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Stato,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come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avviene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in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alcuni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Paesi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arabi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e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sempre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sz w:val="19"/>
        </w:rPr>
        <w:t>più </w:t>
      </w:r>
      <w:r>
        <w:rPr>
          <w:b w:val="0"/>
          <w:sz w:val="19"/>
        </w:rPr>
        <w:t>in</w:t>
      </w:r>
      <w:r>
        <w:rPr>
          <w:b w:val="0"/>
          <w:spacing w:val="-3"/>
          <w:sz w:val="19"/>
        </w:rPr>
        <w:t> </w:t>
      </w:r>
      <w:r>
        <w:rPr>
          <w:b w:val="0"/>
          <w:sz w:val="19"/>
        </w:rPr>
        <w:t>India.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exact" w:before="0" w:after="0"/>
        <w:ind w:left="283" w:right="0" w:hanging="170"/>
        <w:jc w:val="both"/>
        <w:rPr>
          <w:b w:val="0"/>
          <w:sz w:val="19"/>
        </w:rPr>
      </w:pPr>
      <w:r>
        <w:rPr>
          <w:b w:val="0"/>
          <w:sz w:val="19"/>
        </w:rPr>
        <w:t>perché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la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religione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generalmente</w:t>
      </w:r>
      <w:r>
        <w:rPr>
          <w:b w:val="0"/>
          <w:spacing w:val="-1"/>
          <w:sz w:val="19"/>
        </w:rPr>
        <w:t> </w:t>
      </w:r>
      <w:r>
        <w:rPr>
          <w:b w:val="0"/>
          <w:sz w:val="19"/>
        </w:rPr>
        <w:t>non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si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adatta</w:t>
      </w:r>
      <w:r>
        <w:rPr>
          <w:b w:val="0"/>
          <w:spacing w:val="-1"/>
          <w:sz w:val="19"/>
        </w:rPr>
        <w:t> </w:t>
      </w:r>
      <w:r>
        <w:rPr>
          <w:b w:val="0"/>
          <w:spacing w:val="-2"/>
          <w:sz w:val="19"/>
        </w:rPr>
        <w:t>all'ideo-</w:t>
      </w:r>
    </w:p>
    <w:p>
      <w:pPr>
        <w:pStyle w:val="BodyText"/>
        <w:spacing w:line="212" w:lineRule="exact"/>
        <w:ind w:left="0" w:right="1189"/>
        <w:jc w:val="center"/>
        <w:rPr>
          <w:rFonts w:ascii="Calibri"/>
        </w:rPr>
      </w:pPr>
      <w:r>
        <w:rPr>
          <w:rFonts w:ascii="Calibri"/>
        </w:rPr>
        <w:t>logia</w:t>
      </w:r>
      <w:r>
        <w:rPr>
          <w:rFonts w:ascii="Calibri"/>
          <w:spacing w:val="-6"/>
        </w:rPr>
        <w:t> </w:t>
      </w:r>
      <w:r>
        <w:rPr>
          <w:rFonts w:ascii="Calibri"/>
        </w:rPr>
        <w:t>di</w:t>
      </w:r>
      <w:r>
        <w:rPr>
          <w:rFonts w:ascii="Calibri"/>
          <w:spacing w:val="-6"/>
        </w:rPr>
        <w:t> </w:t>
      </w:r>
      <w:r>
        <w:rPr>
          <w:rFonts w:ascii="Calibri"/>
        </w:rPr>
        <w:t>Stato,</w:t>
      </w:r>
      <w:r>
        <w:rPr>
          <w:rFonts w:ascii="Calibri"/>
          <w:spacing w:val="-6"/>
        </w:rPr>
        <w:t> </w:t>
      </w:r>
      <w:r>
        <w:rPr>
          <w:rFonts w:ascii="Calibri"/>
        </w:rPr>
        <w:t>come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Cina</w:t>
      </w:r>
      <w:r>
        <w:rPr>
          <w:rFonts w:ascii="Calibri"/>
          <w:spacing w:val="-6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nella</w:t>
      </w:r>
      <w:r>
        <w:rPr>
          <w:rFonts w:ascii="Calibri"/>
          <w:spacing w:val="-6"/>
        </w:rPr>
        <w:t> </w:t>
      </w:r>
      <w:r>
        <w:rPr>
          <w:rFonts w:ascii="Calibri"/>
        </w:rPr>
        <w:t>Corea</w:t>
      </w:r>
      <w:r>
        <w:rPr>
          <w:rFonts w:ascii="Calibri"/>
          <w:spacing w:val="-6"/>
        </w:rPr>
        <w:t> </w:t>
      </w:r>
      <w:r>
        <w:rPr>
          <w:rFonts w:ascii="Calibri"/>
        </w:rPr>
        <w:t>del</w:t>
      </w:r>
      <w:r>
        <w:rPr>
          <w:rFonts w:ascii="Calibri"/>
          <w:spacing w:val="-6"/>
        </w:rPr>
        <w:t> </w:t>
      </w:r>
      <w:r>
        <w:rPr>
          <w:rFonts w:ascii="Calibri"/>
          <w:spacing w:val="-4"/>
        </w:rPr>
        <w:t>Nord.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08" w:lineRule="auto" w:before="19" w:after="0"/>
        <w:ind w:left="283" w:right="964" w:hanging="171"/>
        <w:jc w:val="left"/>
        <w:rPr>
          <w:b w:val="0"/>
          <w:sz w:val="19"/>
        </w:rPr>
      </w:pPr>
      <w:r>
        <w:rPr>
          <w:b w:val="0"/>
          <w:sz w:val="19"/>
        </w:rPr>
        <w:t>perché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governanti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autocratici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vogliono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espandere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il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loro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potere e sfruttare la religione di maggioranza a proprio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vantaggio, come per esempio in Turchia.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25" w:lineRule="auto" w:before="0" w:after="0"/>
        <w:ind w:left="283" w:right="1329" w:hanging="171"/>
        <w:jc w:val="left"/>
        <w:rPr>
          <w:rFonts w:ascii="Calibri" w:hAnsi="Calibri"/>
          <w:sz w:val="19"/>
        </w:rPr>
      </w:pPr>
      <w:r>
        <w:rPr>
          <w:b w:val="0"/>
          <w:sz w:val="19"/>
        </w:rPr>
        <w:t>perché gli islamisti accecati e incitati perseguitano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chiunque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si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opponga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una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certa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interpretazione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del</w:t>
      </w:r>
      <w:r>
        <w:rPr>
          <w:b w:val="0"/>
          <w:spacing w:val="40"/>
          <w:sz w:val="19"/>
        </w:rPr>
        <w:t> </w:t>
      </w:r>
      <w:r>
        <w:rPr>
          <w:rFonts w:ascii="Calibri" w:hAnsi="Calibri"/>
          <w:spacing w:val="-2"/>
          <w:sz w:val="19"/>
        </w:rPr>
        <w:t>Corano,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come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in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molti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Paesi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dell’Africa,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della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2"/>
          <w:sz w:val="19"/>
        </w:rPr>
        <w:t>regione </w:t>
      </w:r>
      <w:r>
        <w:rPr>
          <w:rFonts w:ascii="Calibri" w:hAnsi="Calibri"/>
          <w:sz w:val="19"/>
        </w:rPr>
        <w:t>araba e fino al sud delle Filippine.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11" w:lineRule="auto" w:before="0" w:after="0"/>
        <w:ind w:left="283" w:right="1007" w:hanging="171"/>
        <w:jc w:val="left"/>
        <w:rPr>
          <w:b w:val="0"/>
          <w:sz w:val="19"/>
        </w:rPr>
      </w:pPr>
      <w:r>
        <w:rPr>
          <w:b w:val="0"/>
          <w:sz w:val="19"/>
        </w:rPr>
        <w:t>perché la religione viene usata impropriamente per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mascherare interessi politici, economici o sociali, come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nei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Paesi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del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Sahel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africano,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che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sono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attualmente</w:t>
      </w:r>
      <w:r>
        <w:rPr>
          <w:b w:val="0"/>
          <w:spacing w:val="-8"/>
          <w:sz w:val="19"/>
        </w:rPr>
        <w:t> </w:t>
      </w:r>
      <w:r>
        <w:rPr>
          <w:b w:val="0"/>
          <w:sz w:val="19"/>
        </w:rPr>
        <w:t>invasi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dai</w:t>
      </w:r>
      <w:r>
        <w:rPr>
          <w:b w:val="0"/>
          <w:spacing w:val="-3"/>
          <w:sz w:val="19"/>
        </w:rPr>
        <w:t> </w:t>
      </w:r>
      <w:r>
        <w:rPr>
          <w:b w:val="0"/>
          <w:sz w:val="19"/>
        </w:rPr>
        <w:t>terroristi.</w:t>
      </w:r>
    </w:p>
    <w:p>
      <w:pPr>
        <w:pStyle w:val="BodyText"/>
        <w:spacing w:line="230" w:lineRule="auto" w:before="234"/>
        <w:ind w:right="897"/>
        <w:rPr>
          <w:b w:val="0"/>
        </w:rPr>
      </w:pPr>
      <w:r>
        <w:rPr>
          <w:rFonts w:ascii="Calibri" w:hAnsi="Calibri"/>
        </w:rPr>
        <w:t>Questa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«Settimana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rossa»,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«Red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Week»,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con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colore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rosso </w:t>
      </w:r>
      <w:r>
        <w:rPr>
          <w:b w:val="0"/>
        </w:rPr>
        <w:t>ci rende consapevoli che la persecuzione dei cristiani non</w:t>
      </w:r>
      <w:r>
        <w:rPr>
          <w:b w:val="0"/>
          <w:spacing w:val="40"/>
        </w:rPr>
        <w:t> </w:t>
      </w:r>
      <w:r>
        <w:rPr>
          <w:rFonts w:ascii="Calibri" w:hAnsi="Calibri"/>
        </w:rPr>
        <w:t>appartiene alla storia, ma è un presente sanguinoso. Non </w:t>
      </w:r>
      <w:r>
        <w:rPr>
          <w:b w:val="0"/>
        </w:rPr>
        <w:t>dimentichiamo inoltre la testimonianza dei martiri.</w:t>
      </w:r>
    </w:p>
    <w:p>
      <w:pPr>
        <w:pStyle w:val="BodyText"/>
        <w:spacing w:line="213" w:lineRule="auto"/>
        <w:ind w:right="897"/>
        <w:rPr>
          <w:b w:val="0"/>
        </w:rPr>
      </w:pPr>
      <w:r>
        <w:rPr>
          <w:b w:val="0"/>
        </w:rPr>
        <w:t>Già nel III secolo cristiano, il padre della Chiesa Tertulliano</w:t>
      </w:r>
      <w:r>
        <w:rPr>
          <w:b w:val="0"/>
          <w:spacing w:val="40"/>
        </w:rPr>
        <w:t> </w:t>
      </w:r>
      <w:r>
        <w:rPr>
          <w:b w:val="0"/>
        </w:rPr>
        <w:t>diceva: «il sangue dei martiri, è il seme del cristianesimo».</w:t>
      </w:r>
      <w:r>
        <w:rPr>
          <w:b w:val="0"/>
          <w:spacing w:val="40"/>
        </w:rPr>
        <w:t> </w:t>
      </w:r>
      <w:r>
        <w:rPr>
          <w:b w:val="0"/>
        </w:rPr>
        <w:t>Così, anche i martiri cristiani del nostro tempo meritano</w:t>
      </w:r>
      <w:r>
        <w:rPr>
          <w:b w:val="0"/>
          <w:spacing w:val="40"/>
        </w:rPr>
        <w:t> </w:t>
      </w:r>
      <w:r>
        <w:rPr>
          <w:b w:val="0"/>
        </w:rPr>
        <w:t>ammirazione,</w:t>
      </w:r>
      <w:r>
        <w:rPr>
          <w:b w:val="0"/>
          <w:spacing w:val="-2"/>
        </w:rPr>
        <w:t> </w:t>
      </w:r>
      <w:r>
        <w:rPr>
          <w:b w:val="0"/>
        </w:rPr>
        <w:t>perché, con la loro morte hanno testimonia-</w:t>
      </w:r>
      <w:r>
        <w:rPr>
          <w:b w:val="0"/>
          <w:spacing w:val="40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loro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salda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fede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Dio.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Questo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costituisce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fondamen</w:t>
      </w:r>
      <w:r>
        <w:rPr>
          <w:b w:val="0"/>
        </w:rPr>
        <w:t>-</w:t>
      </w:r>
      <w:r>
        <w:rPr>
          <w:b w:val="0"/>
          <w:spacing w:val="40"/>
        </w:rPr>
        <w:t> </w:t>
      </w:r>
      <w:r>
        <w:rPr>
          <w:b w:val="0"/>
        </w:rPr>
        <w:t>to della nostra fede cristiana.</w:t>
      </w:r>
    </w:p>
    <w:p>
      <w:pPr>
        <w:pStyle w:val="BodyText"/>
        <w:spacing w:line="213" w:lineRule="auto" w:before="231"/>
        <w:ind w:right="897"/>
        <w:rPr>
          <w:b w:val="0"/>
        </w:rPr>
      </w:pPr>
      <w:r>
        <w:rPr>
          <w:rFonts w:ascii="Calibri"/>
        </w:rPr>
        <w:t>Rendiamoci</w:t>
      </w:r>
      <w:r>
        <w:rPr>
          <w:rFonts w:ascii="Calibri"/>
          <w:spacing w:val="-6"/>
        </w:rPr>
        <w:t> </w:t>
      </w:r>
      <w:r>
        <w:rPr>
          <w:rFonts w:ascii="Calibri"/>
        </w:rPr>
        <w:t>conto</w:t>
      </w:r>
      <w:r>
        <w:rPr>
          <w:rFonts w:ascii="Calibri"/>
          <w:spacing w:val="-6"/>
        </w:rPr>
        <w:t> </w:t>
      </w:r>
      <w:r>
        <w:rPr>
          <w:rFonts w:ascii="Calibri"/>
        </w:rPr>
        <w:t>della</w:t>
      </w:r>
      <w:r>
        <w:rPr>
          <w:rFonts w:ascii="Calibri"/>
          <w:spacing w:val="-6"/>
        </w:rPr>
        <w:t> </w:t>
      </w:r>
      <w:r>
        <w:rPr>
          <w:rFonts w:ascii="Calibri"/>
        </w:rPr>
        <w:t>sofferenza</w:t>
      </w:r>
      <w:r>
        <w:rPr>
          <w:rFonts w:ascii="Calibri"/>
          <w:spacing w:val="-6"/>
        </w:rPr>
        <w:t> </w:t>
      </w:r>
      <w:r>
        <w:rPr>
          <w:rFonts w:ascii="Calibri"/>
        </w:rPr>
        <w:t>dei</w:t>
      </w:r>
      <w:r>
        <w:rPr>
          <w:rFonts w:ascii="Calibri"/>
          <w:spacing w:val="-6"/>
        </w:rPr>
        <w:t> </w:t>
      </w:r>
      <w:r>
        <w:rPr>
          <w:rFonts w:ascii="Calibri"/>
        </w:rPr>
        <w:t>cristiani</w:t>
      </w:r>
      <w:r>
        <w:rPr>
          <w:rFonts w:ascii="Calibri"/>
          <w:spacing w:val="-6"/>
        </w:rPr>
        <w:t> </w:t>
      </w:r>
      <w:r>
        <w:rPr>
          <w:rFonts w:ascii="Calibri"/>
        </w:rPr>
        <w:t>perseguita</w:t>
      </w:r>
      <w:r>
        <w:rPr>
          <w:b w:val="0"/>
        </w:rPr>
        <w:t>-</w:t>
      </w:r>
      <w:r>
        <w:rPr>
          <w:b w:val="0"/>
          <w:spacing w:val="40"/>
        </w:rPr>
        <w:t> </w:t>
      </w:r>
      <w:r>
        <w:rPr>
          <w:b w:val="0"/>
        </w:rPr>
        <w:t>ti. Le nostre preghiere, la nostra attenzione, il nostro aiuto</w:t>
      </w:r>
      <w:r>
        <w:rPr>
          <w:b w:val="0"/>
          <w:spacing w:val="40"/>
        </w:rPr>
        <w:t> </w:t>
      </w:r>
      <w:r>
        <w:rPr>
          <w:b w:val="0"/>
        </w:rPr>
        <w:t>attivo dovrebbero accompagnarli. In questo modo, la</w:t>
      </w:r>
    </w:p>
    <w:p>
      <w:pPr>
        <w:pStyle w:val="BodyText"/>
        <w:spacing w:line="238" w:lineRule="exact"/>
        <w:rPr>
          <w:b w:val="0"/>
        </w:rPr>
      </w:pPr>
      <w:r>
        <w:rPr>
          <w:b w:val="0"/>
        </w:rPr>
        <w:t>loro</w:t>
      </w:r>
      <w:r>
        <w:rPr>
          <w:b w:val="0"/>
          <w:spacing w:val="5"/>
        </w:rPr>
        <w:t> </w:t>
      </w:r>
      <w:r>
        <w:rPr>
          <w:b w:val="0"/>
        </w:rPr>
        <w:t>dedizione,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loro</w:t>
      </w:r>
      <w:r>
        <w:rPr>
          <w:b w:val="0"/>
          <w:spacing w:val="6"/>
        </w:rPr>
        <w:t> </w:t>
      </w:r>
      <w:r>
        <w:rPr>
          <w:b w:val="0"/>
        </w:rPr>
        <w:t>testimonianza,</w:t>
      </w:r>
      <w:r>
        <w:rPr>
          <w:b w:val="0"/>
          <w:spacing w:val="5"/>
        </w:rPr>
        <w:t> </w:t>
      </w:r>
      <w:r>
        <w:rPr>
          <w:b w:val="0"/>
        </w:rPr>
        <w:t>nonostante</w:t>
      </w:r>
      <w:r>
        <w:rPr>
          <w:b w:val="0"/>
          <w:spacing w:val="5"/>
        </w:rPr>
        <w:t> </w:t>
      </w:r>
      <w:r>
        <w:rPr>
          <w:b w:val="0"/>
        </w:rPr>
        <w:t>tutte</w:t>
      </w:r>
      <w:r>
        <w:rPr>
          <w:b w:val="0"/>
          <w:spacing w:val="6"/>
        </w:rPr>
        <w:t> </w:t>
      </w:r>
      <w:r>
        <w:rPr>
          <w:b w:val="0"/>
          <w:spacing w:val="-5"/>
        </w:rPr>
        <w:t>le</w:t>
      </w:r>
    </w:p>
    <w:p>
      <w:pPr>
        <w:pStyle w:val="BodyText"/>
        <w:spacing w:line="235" w:lineRule="auto"/>
        <w:ind w:right="996"/>
        <w:rPr>
          <w:b w:val="0"/>
        </w:rPr>
      </w:pPr>
      <w:r>
        <w:rPr>
          <w:rFonts w:ascii="Calibri"/>
        </w:rPr>
        <w:t>sofferenze,</w:t>
      </w:r>
      <w:r>
        <w:rPr>
          <w:rFonts w:ascii="Calibri"/>
          <w:spacing w:val="-11"/>
        </w:rPr>
        <w:t> </w:t>
      </w:r>
      <w:r>
        <w:rPr>
          <w:rFonts w:ascii="Calibri"/>
        </w:rPr>
        <w:t>saranno</w:t>
      </w:r>
      <w:r>
        <w:rPr>
          <w:rFonts w:ascii="Calibri"/>
          <w:spacing w:val="-11"/>
        </w:rPr>
        <w:t> </w:t>
      </w:r>
      <w:r>
        <w:rPr>
          <w:rFonts w:ascii="Calibri"/>
        </w:rPr>
        <w:t>una</w:t>
      </w:r>
      <w:r>
        <w:rPr>
          <w:rFonts w:ascii="Calibri"/>
          <w:spacing w:val="-11"/>
        </w:rPr>
        <w:t> </w:t>
      </w:r>
      <w:r>
        <w:rPr>
          <w:rFonts w:ascii="Calibri"/>
        </w:rPr>
        <w:t>benedizione</w:t>
      </w:r>
      <w:r>
        <w:rPr>
          <w:rFonts w:ascii="Calibri"/>
          <w:spacing w:val="-10"/>
        </w:rPr>
        <w:t> </w:t>
      </w:r>
      <w:r>
        <w:rPr>
          <w:rFonts w:ascii="Calibri"/>
        </w:rPr>
        <w:t>per</w:t>
      </w:r>
      <w:r>
        <w:rPr>
          <w:rFonts w:ascii="Calibri"/>
          <w:spacing w:val="-11"/>
        </w:rPr>
        <w:t> </w:t>
      </w:r>
      <w:r>
        <w:rPr>
          <w:rFonts w:ascii="Calibri"/>
        </w:rPr>
        <w:t>noi,</w:t>
      </w:r>
      <w:r>
        <w:rPr>
          <w:rFonts w:ascii="Calibri"/>
          <w:spacing w:val="-11"/>
        </w:rPr>
        <w:t> </w:t>
      </w:r>
      <w:r>
        <w:rPr>
          <w:rFonts w:ascii="Calibri"/>
        </w:rPr>
        <w:t>per</w:t>
      </w:r>
      <w:r>
        <w:rPr>
          <w:rFonts w:ascii="Calibri"/>
          <w:spacing w:val="-11"/>
        </w:rPr>
        <w:t> </w:t>
      </w:r>
      <w:r>
        <w:rPr>
          <w:rFonts w:ascii="Calibri"/>
        </w:rPr>
        <w:t>la</w:t>
      </w:r>
      <w:r>
        <w:rPr>
          <w:rFonts w:ascii="Calibri"/>
          <w:spacing w:val="-10"/>
        </w:rPr>
        <w:t> </w:t>
      </w:r>
      <w:r>
        <w:rPr>
          <w:rFonts w:ascii="Calibri"/>
        </w:rPr>
        <w:t>Chiesa </w:t>
      </w:r>
      <w:r>
        <w:rPr>
          <w:b w:val="0"/>
        </w:rPr>
        <w:t>e per il mondo intero.</w:t>
      </w:r>
    </w:p>
    <w:p>
      <w:pPr>
        <w:spacing w:after="0" w:line="235" w:lineRule="auto"/>
        <w:sectPr>
          <w:type w:val="continuous"/>
          <w:pgSz w:w="11910" w:h="16840"/>
          <w:pgMar w:top="440" w:bottom="0" w:left="1020" w:right="460"/>
          <w:cols w:num="2" w:equalWidth="0">
            <w:col w:w="4686" w:space="133"/>
            <w:col w:w="5611"/>
          </w:cols>
        </w:sectPr>
      </w:pPr>
    </w:p>
    <w:p>
      <w:pPr>
        <w:pStyle w:val="BodyText"/>
        <w:ind w:left="0"/>
        <w:rPr>
          <w:b w:val="0"/>
        </w:rPr>
      </w:pPr>
    </w:p>
    <w:p>
      <w:pPr>
        <w:pStyle w:val="BodyText"/>
        <w:ind w:left="0"/>
        <w:rPr>
          <w:b w:val="0"/>
        </w:rPr>
      </w:pPr>
    </w:p>
    <w:p>
      <w:pPr>
        <w:pStyle w:val="BodyText"/>
        <w:spacing w:before="66"/>
        <w:ind w:left="0"/>
        <w:rPr>
          <w:b w:val="0"/>
        </w:rPr>
      </w:pPr>
    </w:p>
    <w:p>
      <w:pPr>
        <w:spacing w:before="0"/>
        <w:ind w:left="0" w:right="104" w:firstLine="0"/>
        <w:jc w:val="righ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10"/>
          <w:sz w:val="19"/>
        </w:rPr>
        <w:t>7</w:t>
      </w:r>
    </w:p>
    <w:sectPr>
      <w:type w:val="continuous"/>
      <w:pgSz w:w="11910" w:h="16840"/>
      <w:pgMar w:top="4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28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20"/>
        <w:w w:val="85"/>
        <w:position w:val="-2"/>
        <w:sz w:val="25"/>
        <w:szCs w:val="2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2" w:hanging="1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45" w:hanging="1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8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10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43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76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08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41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Source Sans 3 Light" w:hAnsi="Source Sans 3 Light" w:eastAsia="Source Sans 3 Light" w:cs="Source Sans 3 Light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20"/>
      <w:ind w:left="113"/>
    </w:pPr>
    <w:rPr>
      <w:rFonts w:ascii="Cambria" w:hAnsi="Cambria" w:eastAsia="Cambria" w:cs="Cambria"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83" w:hanging="171"/>
    </w:pPr>
    <w:rPr>
      <w:rFonts w:ascii="Source Sans 3 Light" w:hAnsi="Source Sans 3 Light" w:eastAsia="Source Sans 3 Light" w:cs="Source Sans 3 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2024-04-29T15:30:12Z</dcterms:created>
  <dcterms:modified xsi:type="dcterms:W3CDTF">2024-04-29T15:30:12Z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